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5DC" w:rsidRPr="003D789E" w:rsidRDefault="009825DC" w:rsidP="00440CA5">
      <w:pPr>
        <w:pStyle w:val="2"/>
        <w:tabs>
          <w:tab w:val="left" w:pos="0"/>
        </w:tabs>
        <w:jc w:val="left"/>
        <w:rPr>
          <w:b/>
          <w:bCs/>
          <w:kern w:val="1"/>
          <w:sz w:val="12"/>
          <w:szCs w:val="14"/>
        </w:rPr>
      </w:pPr>
      <w:bookmarkStart w:id="0" w:name="_1422093994"/>
      <w:bookmarkEnd w:id="0"/>
      <w:r>
        <w:rPr>
          <w:b/>
          <w:kern w:val="1"/>
        </w:rPr>
        <w:t xml:space="preserve">                                             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5" o:title=""/>
          </v:shape>
          <o:OLEObject Type="Embed" ProgID="Word.Picture.8" ShapeID="_x0000_i1025" DrawAspect="Content" ObjectID="_1794727872" r:id="rId6"/>
        </w:object>
      </w:r>
    </w:p>
    <w:p w:rsidR="009825DC" w:rsidRPr="00324093" w:rsidRDefault="009825DC" w:rsidP="00440CA5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32"/>
          <w:szCs w:val="32"/>
        </w:rPr>
      </w:pPr>
      <w:r w:rsidRPr="00324093">
        <w:rPr>
          <w:rFonts w:ascii="Times New Roman" w:hAnsi="Times New Roman" w:cs="Times New Roman"/>
          <w:b/>
          <w:bCs/>
          <w:kern w:val="1"/>
          <w:sz w:val="32"/>
          <w:szCs w:val="32"/>
        </w:rPr>
        <w:t>УКРАЇНА</w:t>
      </w:r>
    </w:p>
    <w:p w:rsidR="009825DC" w:rsidRPr="00324093" w:rsidRDefault="009825DC" w:rsidP="00440CA5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32"/>
          <w:szCs w:val="32"/>
        </w:rPr>
      </w:pPr>
      <w:r w:rsidRPr="00324093">
        <w:rPr>
          <w:rFonts w:ascii="Times New Roman" w:hAnsi="Times New Roman" w:cs="Times New Roman"/>
          <w:b/>
          <w:bCs/>
          <w:kern w:val="1"/>
          <w:sz w:val="32"/>
          <w:szCs w:val="32"/>
        </w:rPr>
        <w:t>ПАВЛОГРАДСЬКА   МІСЬКА  РАДА</w:t>
      </w:r>
    </w:p>
    <w:p w:rsidR="009825DC" w:rsidRPr="00324093" w:rsidRDefault="009825DC" w:rsidP="00440CA5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32"/>
          <w:szCs w:val="32"/>
        </w:rPr>
      </w:pPr>
      <w:r w:rsidRPr="00324093">
        <w:rPr>
          <w:rFonts w:ascii="Times New Roman" w:hAnsi="Times New Roman" w:cs="Times New Roman"/>
          <w:b/>
          <w:bCs/>
          <w:kern w:val="1"/>
          <w:sz w:val="32"/>
          <w:szCs w:val="32"/>
        </w:rPr>
        <w:t>ДНІПРОПЕТРОВСЬКОЇ  ОБЛАСТІ</w:t>
      </w:r>
    </w:p>
    <w:p w:rsidR="009825DC" w:rsidRPr="00324093" w:rsidRDefault="009825DC" w:rsidP="00440CA5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28"/>
          <w:szCs w:val="32"/>
        </w:rPr>
      </w:pPr>
      <w:r w:rsidRPr="00324093">
        <w:rPr>
          <w:rFonts w:ascii="Times New Roman" w:hAnsi="Times New Roman" w:cs="Times New Roman"/>
          <w:b/>
          <w:bCs/>
          <w:kern w:val="1"/>
          <w:sz w:val="28"/>
          <w:szCs w:val="32"/>
        </w:rPr>
        <w:t xml:space="preserve">  (</w:t>
      </w:r>
      <w:r w:rsidR="00A27CBD">
        <w:rPr>
          <w:rFonts w:ascii="Times New Roman" w:hAnsi="Times New Roman" w:cs="Times New Roman"/>
          <w:b/>
          <w:bCs/>
          <w:kern w:val="1"/>
          <w:sz w:val="28"/>
          <w:szCs w:val="32"/>
        </w:rPr>
        <w:t>5</w:t>
      </w:r>
      <w:r w:rsidR="00C87CE8">
        <w:rPr>
          <w:rFonts w:ascii="Times New Roman" w:hAnsi="Times New Roman" w:cs="Times New Roman"/>
          <w:b/>
          <w:bCs/>
          <w:kern w:val="1"/>
          <w:sz w:val="28"/>
          <w:szCs w:val="32"/>
        </w:rPr>
        <w:t>8</w:t>
      </w:r>
      <w:r w:rsidRPr="00324093">
        <w:rPr>
          <w:rFonts w:ascii="Times New Roman" w:hAnsi="Times New Roman" w:cs="Times New Roman"/>
          <w:b/>
          <w:bCs/>
          <w:kern w:val="1"/>
          <w:sz w:val="28"/>
          <w:szCs w:val="32"/>
        </w:rPr>
        <w:t xml:space="preserve"> сесія </w:t>
      </w:r>
      <w:r w:rsidRPr="00324093">
        <w:rPr>
          <w:rFonts w:ascii="Times New Roman" w:hAnsi="Times New Roman" w:cs="Times New Roman"/>
          <w:b/>
          <w:bCs/>
          <w:kern w:val="1"/>
          <w:sz w:val="28"/>
          <w:szCs w:val="32"/>
          <w:lang w:val="en-US"/>
        </w:rPr>
        <w:t>V</w:t>
      </w:r>
      <w:r w:rsidRPr="00324093">
        <w:rPr>
          <w:rFonts w:ascii="Times New Roman" w:hAnsi="Times New Roman" w:cs="Times New Roman"/>
          <w:b/>
          <w:bCs/>
          <w:kern w:val="1"/>
          <w:sz w:val="28"/>
          <w:szCs w:val="32"/>
        </w:rPr>
        <w:t>ІІІ скликання)</w:t>
      </w:r>
    </w:p>
    <w:p w:rsidR="009825DC" w:rsidRPr="00324093" w:rsidRDefault="009825DC" w:rsidP="00440CA5">
      <w:pPr>
        <w:spacing w:after="0" w:line="240" w:lineRule="auto"/>
        <w:jc w:val="center"/>
        <w:rPr>
          <w:b/>
          <w:bCs/>
          <w:kern w:val="1"/>
          <w:sz w:val="2"/>
          <w:szCs w:val="14"/>
        </w:rPr>
      </w:pPr>
    </w:p>
    <w:p w:rsidR="009825DC" w:rsidRPr="009825DC" w:rsidRDefault="009825DC" w:rsidP="00440CA5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32"/>
          <w:szCs w:val="32"/>
        </w:rPr>
      </w:pPr>
      <w:r w:rsidRPr="009825DC">
        <w:rPr>
          <w:rFonts w:ascii="Times New Roman" w:hAnsi="Times New Roman" w:cs="Times New Roman"/>
          <w:b/>
          <w:bCs/>
          <w:kern w:val="1"/>
          <w:sz w:val="32"/>
          <w:szCs w:val="32"/>
        </w:rPr>
        <w:t>РІШЕННЯ</w:t>
      </w:r>
    </w:p>
    <w:p w:rsidR="009825DC" w:rsidRPr="001B56CB" w:rsidRDefault="009825DC" w:rsidP="00440CA5">
      <w:pPr>
        <w:pStyle w:val="2"/>
        <w:ind w:left="0" w:firstLine="0"/>
        <w:jc w:val="left"/>
        <w:rPr>
          <w:b/>
          <w:bCs/>
          <w:kern w:val="1"/>
          <w:sz w:val="32"/>
          <w:szCs w:val="32"/>
          <w:u w:val="single"/>
        </w:rPr>
      </w:pPr>
      <w:r>
        <w:rPr>
          <w:b/>
          <w:bCs/>
          <w:kern w:val="1"/>
          <w:sz w:val="32"/>
          <w:szCs w:val="32"/>
        </w:rPr>
        <w:t>__________________</w:t>
      </w:r>
      <w:r>
        <w:rPr>
          <w:b/>
          <w:bCs/>
          <w:kern w:val="1"/>
          <w:sz w:val="32"/>
          <w:szCs w:val="32"/>
        </w:rPr>
        <w:tab/>
        <w:t xml:space="preserve">              </w:t>
      </w:r>
      <w:r w:rsidRPr="007D3019">
        <w:rPr>
          <w:b/>
          <w:bCs/>
          <w:kern w:val="1"/>
          <w:sz w:val="32"/>
          <w:szCs w:val="32"/>
        </w:rPr>
        <w:t xml:space="preserve">     </w:t>
      </w:r>
      <w:r>
        <w:rPr>
          <w:b/>
          <w:bCs/>
          <w:kern w:val="1"/>
          <w:sz w:val="32"/>
          <w:szCs w:val="32"/>
        </w:rPr>
        <w:t xml:space="preserve">                              </w:t>
      </w:r>
      <w:r w:rsidRPr="00440CA5">
        <w:rPr>
          <w:bCs/>
          <w:kern w:val="1"/>
          <w:sz w:val="32"/>
          <w:szCs w:val="32"/>
          <w:u w:val="single"/>
        </w:rPr>
        <w:t>№</w:t>
      </w:r>
      <w:r w:rsidR="00440CA5" w:rsidRPr="00440CA5">
        <w:rPr>
          <w:bCs/>
          <w:kern w:val="1"/>
          <w:sz w:val="32"/>
          <w:szCs w:val="32"/>
        </w:rPr>
        <w:t>___________</w:t>
      </w:r>
      <w:r>
        <w:rPr>
          <w:b/>
          <w:bCs/>
          <w:kern w:val="1"/>
          <w:sz w:val="32"/>
          <w:szCs w:val="32"/>
          <w:u w:val="single"/>
        </w:rPr>
        <w:t xml:space="preserve">           </w:t>
      </w:r>
    </w:p>
    <w:p w:rsidR="002D5998" w:rsidRPr="00440CA5" w:rsidRDefault="002D5998" w:rsidP="00440C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0CA5" w:rsidRPr="00440CA5" w:rsidRDefault="00440CA5" w:rsidP="00440C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0CA5" w:rsidRPr="00440CA5" w:rsidRDefault="00440CA5" w:rsidP="00440C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0CA5">
        <w:rPr>
          <w:rFonts w:ascii="Times New Roman" w:hAnsi="Times New Roman" w:cs="Times New Roman"/>
          <w:sz w:val="28"/>
          <w:szCs w:val="28"/>
        </w:rPr>
        <w:t xml:space="preserve">Про внесення змін до рішення </w:t>
      </w:r>
    </w:p>
    <w:p w:rsidR="00440CA5" w:rsidRPr="00440CA5" w:rsidRDefault="00440CA5" w:rsidP="00440C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0CA5">
        <w:rPr>
          <w:rFonts w:ascii="Times New Roman" w:hAnsi="Times New Roman" w:cs="Times New Roman"/>
          <w:sz w:val="28"/>
          <w:szCs w:val="28"/>
        </w:rPr>
        <w:t xml:space="preserve">сесії Павлоградської міської ради </w:t>
      </w:r>
    </w:p>
    <w:p w:rsidR="00440CA5" w:rsidRPr="00440CA5" w:rsidRDefault="00440CA5" w:rsidP="00440C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CA5">
        <w:rPr>
          <w:rFonts w:ascii="Times New Roman" w:hAnsi="Times New Roman" w:cs="Times New Roman"/>
          <w:sz w:val="28"/>
          <w:szCs w:val="28"/>
        </w:rPr>
        <w:t xml:space="preserve">від </w:t>
      </w:r>
      <w:r w:rsidR="00C87CE8">
        <w:rPr>
          <w:rFonts w:ascii="Times New Roman" w:hAnsi="Times New Roman" w:cs="Times New Roman"/>
          <w:sz w:val="28"/>
          <w:szCs w:val="28"/>
        </w:rPr>
        <w:t>23</w:t>
      </w:r>
      <w:r w:rsidRPr="00440CA5">
        <w:rPr>
          <w:rFonts w:ascii="Times New Roman" w:hAnsi="Times New Roman" w:cs="Times New Roman"/>
          <w:sz w:val="28"/>
          <w:szCs w:val="28"/>
        </w:rPr>
        <w:t>.</w:t>
      </w:r>
      <w:r w:rsidR="00C87CE8">
        <w:rPr>
          <w:rFonts w:ascii="Times New Roman" w:hAnsi="Times New Roman" w:cs="Times New Roman"/>
          <w:sz w:val="28"/>
          <w:szCs w:val="28"/>
        </w:rPr>
        <w:t>04</w:t>
      </w:r>
      <w:r w:rsidRPr="00440CA5">
        <w:rPr>
          <w:rFonts w:ascii="Times New Roman" w:hAnsi="Times New Roman" w:cs="Times New Roman"/>
          <w:sz w:val="28"/>
          <w:szCs w:val="28"/>
        </w:rPr>
        <w:t>.201</w:t>
      </w:r>
      <w:r w:rsidR="00C87CE8">
        <w:rPr>
          <w:rFonts w:ascii="Times New Roman" w:hAnsi="Times New Roman" w:cs="Times New Roman"/>
          <w:sz w:val="28"/>
          <w:szCs w:val="28"/>
        </w:rPr>
        <w:t>9</w:t>
      </w:r>
      <w:r w:rsidRPr="00440CA5">
        <w:rPr>
          <w:rFonts w:ascii="Times New Roman" w:hAnsi="Times New Roman" w:cs="Times New Roman"/>
          <w:sz w:val="28"/>
          <w:szCs w:val="28"/>
        </w:rPr>
        <w:t xml:space="preserve"> № 1</w:t>
      </w:r>
      <w:r w:rsidR="00C87CE8">
        <w:rPr>
          <w:rFonts w:ascii="Times New Roman" w:hAnsi="Times New Roman" w:cs="Times New Roman"/>
          <w:sz w:val="28"/>
          <w:szCs w:val="28"/>
        </w:rPr>
        <w:t>610</w:t>
      </w:r>
      <w:r w:rsidRPr="00440CA5">
        <w:rPr>
          <w:rFonts w:ascii="Times New Roman" w:hAnsi="Times New Roman" w:cs="Times New Roman"/>
          <w:sz w:val="28"/>
          <w:szCs w:val="28"/>
        </w:rPr>
        <w:t>-</w:t>
      </w:r>
      <w:r w:rsidR="00C87CE8">
        <w:rPr>
          <w:rFonts w:ascii="Times New Roman" w:hAnsi="Times New Roman" w:cs="Times New Roman"/>
          <w:sz w:val="28"/>
          <w:szCs w:val="28"/>
        </w:rPr>
        <w:t>49</w:t>
      </w:r>
      <w:r w:rsidRPr="00440CA5">
        <w:rPr>
          <w:rFonts w:ascii="Times New Roman" w:hAnsi="Times New Roman" w:cs="Times New Roman"/>
          <w:sz w:val="28"/>
          <w:szCs w:val="28"/>
        </w:rPr>
        <w:t>/</w:t>
      </w:r>
      <w:r w:rsidRPr="00440CA5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C87CE8" w:rsidRPr="00440CA5">
        <w:rPr>
          <w:rFonts w:ascii="Times New Roman" w:hAnsi="Times New Roman" w:cs="Times New Roman"/>
          <w:sz w:val="28"/>
          <w:szCs w:val="28"/>
          <w:lang w:val="en-US"/>
        </w:rPr>
        <w:t>I</w:t>
      </w:r>
    </w:p>
    <w:p w:rsidR="00440CA5" w:rsidRPr="00440CA5" w:rsidRDefault="00440CA5" w:rsidP="00440C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412E" w:rsidRPr="00440CA5" w:rsidRDefault="00C87CE8" w:rsidP="00440CA5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Згідно з п.5, ч.1, п. 30 статті 26 та ч. 1 статті 59 Закону України "Про місцеве самоврядування в Україні", ст. 34 "Про освіту" та з метою удосконалення та упорядкування мережі бюджетних установ, економного та раціонального використання бюджетних коштів відповідно до Бюджетного кодексу України, Павлоградська міська рада</w:t>
      </w:r>
    </w:p>
    <w:p w:rsidR="0074412E" w:rsidRPr="00440CA5" w:rsidRDefault="0074412E" w:rsidP="00440C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0CA5">
        <w:rPr>
          <w:rFonts w:ascii="Times New Roman" w:hAnsi="Times New Roman" w:cs="Times New Roman"/>
          <w:sz w:val="28"/>
          <w:szCs w:val="28"/>
        </w:rPr>
        <w:t>В</w:t>
      </w:r>
      <w:r w:rsidR="00186203" w:rsidRPr="00440CA5">
        <w:rPr>
          <w:rFonts w:ascii="Times New Roman" w:hAnsi="Times New Roman" w:cs="Times New Roman"/>
          <w:sz w:val="28"/>
          <w:szCs w:val="28"/>
        </w:rPr>
        <w:t xml:space="preserve"> </w:t>
      </w:r>
      <w:r w:rsidRPr="00440CA5">
        <w:rPr>
          <w:rFonts w:ascii="Times New Roman" w:hAnsi="Times New Roman" w:cs="Times New Roman"/>
          <w:sz w:val="28"/>
          <w:szCs w:val="28"/>
        </w:rPr>
        <w:t>И</w:t>
      </w:r>
      <w:r w:rsidR="00186203" w:rsidRPr="00440CA5">
        <w:rPr>
          <w:rFonts w:ascii="Times New Roman" w:hAnsi="Times New Roman" w:cs="Times New Roman"/>
          <w:sz w:val="28"/>
          <w:szCs w:val="28"/>
        </w:rPr>
        <w:t xml:space="preserve"> </w:t>
      </w:r>
      <w:r w:rsidRPr="00440CA5">
        <w:rPr>
          <w:rFonts w:ascii="Times New Roman" w:hAnsi="Times New Roman" w:cs="Times New Roman"/>
          <w:sz w:val="28"/>
          <w:szCs w:val="28"/>
        </w:rPr>
        <w:t>Р</w:t>
      </w:r>
      <w:r w:rsidR="00186203" w:rsidRPr="00440CA5">
        <w:rPr>
          <w:rFonts w:ascii="Times New Roman" w:hAnsi="Times New Roman" w:cs="Times New Roman"/>
          <w:sz w:val="28"/>
          <w:szCs w:val="28"/>
        </w:rPr>
        <w:t xml:space="preserve"> </w:t>
      </w:r>
      <w:r w:rsidRPr="00440CA5">
        <w:rPr>
          <w:rFonts w:ascii="Times New Roman" w:hAnsi="Times New Roman" w:cs="Times New Roman"/>
          <w:sz w:val="28"/>
          <w:szCs w:val="28"/>
        </w:rPr>
        <w:t>І</w:t>
      </w:r>
      <w:r w:rsidR="00186203" w:rsidRPr="00440CA5">
        <w:rPr>
          <w:rFonts w:ascii="Times New Roman" w:hAnsi="Times New Roman" w:cs="Times New Roman"/>
          <w:sz w:val="28"/>
          <w:szCs w:val="28"/>
        </w:rPr>
        <w:t xml:space="preserve"> </w:t>
      </w:r>
      <w:r w:rsidRPr="00440CA5">
        <w:rPr>
          <w:rFonts w:ascii="Times New Roman" w:hAnsi="Times New Roman" w:cs="Times New Roman"/>
          <w:sz w:val="28"/>
          <w:szCs w:val="28"/>
        </w:rPr>
        <w:t>Ш</w:t>
      </w:r>
      <w:r w:rsidR="00186203" w:rsidRPr="00440CA5">
        <w:rPr>
          <w:rFonts w:ascii="Times New Roman" w:hAnsi="Times New Roman" w:cs="Times New Roman"/>
          <w:sz w:val="28"/>
          <w:szCs w:val="28"/>
        </w:rPr>
        <w:t xml:space="preserve"> </w:t>
      </w:r>
      <w:r w:rsidRPr="00440CA5">
        <w:rPr>
          <w:rFonts w:ascii="Times New Roman" w:hAnsi="Times New Roman" w:cs="Times New Roman"/>
          <w:sz w:val="28"/>
          <w:szCs w:val="28"/>
        </w:rPr>
        <w:t>И</w:t>
      </w:r>
      <w:r w:rsidR="00186203" w:rsidRPr="00440CA5">
        <w:rPr>
          <w:rFonts w:ascii="Times New Roman" w:hAnsi="Times New Roman" w:cs="Times New Roman"/>
          <w:sz w:val="28"/>
          <w:szCs w:val="28"/>
        </w:rPr>
        <w:t xml:space="preserve"> </w:t>
      </w:r>
      <w:r w:rsidR="009825DC" w:rsidRPr="00440CA5">
        <w:rPr>
          <w:rFonts w:ascii="Times New Roman" w:hAnsi="Times New Roman" w:cs="Times New Roman"/>
          <w:sz w:val="28"/>
          <w:szCs w:val="28"/>
        </w:rPr>
        <w:t>Л А</w:t>
      </w:r>
      <w:r w:rsidRPr="00440CA5">
        <w:rPr>
          <w:rFonts w:ascii="Times New Roman" w:hAnsi="Times New Roman" w:cs="Times New Roman"/>
          <w:sz w:val="28"/>
          <w:szCs w:val="28"/>
        </w:rPr>
        <w:t>:</w:t>
      </w:r>
    </w:p>
    <w:p w:rsidR="00545323" w:rsidRPr="00440CA5" w:rsidRDefault="00545323" w:rsidP="00440C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40CA5" w:rsidRPr="00440CA5" w:rsidRDefault="00440CA5" w:rsidP="00C87CE8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440CA5">
        <w:rPr>
          <w:rFonts w:ascii="Times New Roman" w:hAnsi="Times New Roman" w:cs="Times New Roman"/>
          <w:sz w:val="28"/>
          <w:szCs w:val="28"/>
        </w:rPr>
        <w:t xml:space="preserve">Внести зміни </w:t>
      </w:r>
      <w:r w:rsidR="00C87CE8">
        <w:rPr>
          <w:rFonts w:ascii="Times New Roman" w:hAnsi="Times New Roman" w:cs="Times New Roman"/>
          <w:sz w:val="28"/>
          <w:szCs w:val="28"/>
        </w:rPr>
        <w:t xml:space="preserve">в додаток 3 </w:t>
      </w:r>
      <w:r w:rsidRPr="00440CA5">
        <w:rPr>
          <w:rFonts w:ascii="Times New Roman" w:hAnsi="Times New Roman" w:cs="Times New Roman"/>
          <w:sz w:val="28"/>
          <w:szCs w:val="28"/>
        </w:rPr>
        <w:t xml:space="preserve">рішення сесії Павлоградської міської ради від </w:t>
      </w:r>
      <w:r w:rsidR="00C87CE8">
        <w:rPr>
          <w:rFonts w:ascii="Times New Roman" w:hAnsi="Times New Roman" w:cs="Times New Roman"/>
          <w:sz w:val="28"/>
          <w:szCs w:val="28"/>
        </w:rPr>
        <w:t>23</w:t>
      </w:r>
      <w:r w:rsidRPr="00440CA5">
        <w:rPr>
          <w:rFonts w:ascii="Times New Roman" w:hAnsi="Times New Roman" w:cs="Times New Roman"/>
          <w:sz w:val="28"/>
          <w:szCs w:val="28"/>
        </w:rPr>
        <w:t>.</w:t>
      </w:r>
      <w:r w:rsidR="00C87CE8">
        <w:rPr>
          <w:rFonts w:ascii="Times New Roman" w:hAnsi="Times New Roman" w:cs="Times New Roman"/>
          <w:sz w:val="28"/>
          <w:szCs w:val="28"/>
        </w:rPr>
        <w:t>04.</w:t>
      </w:r>
      <w:r w:rsidRPr="00440CA5">
        <w:rPr>
          <w:rFonts w:ascii="Times New Roman" w:hAnsi="Times New Roman" w:cs="Times New Roman"/>
          <w:sz w:val="28"/>
          <w:szCs w:val="28"/>
        </w:rPr>
        <w:t>201</w:t>
      </w:r>
      <w:r w:rsidR="00C87CE8">
        <w:rPr>
          <w:rFonts w:ascii="Times New Roman" w:hAnsi="Times New Roman" w:cs="Times New Roman"/>
          <w:sz w:val="28"/>
          <w:szCs w:val="28"/>
        </w:rPr>
        <w:t>9</w:t>
      </w:r>
      <w:r w:rsidRPr="00440CA5">
        <w:rPr>
          <w:rFonts w:ascii="Times New Roman" w:hAnsi="Times New Roman" w:cs="Times New Roman"/>
          <w:sz w:val="28"/>
          <w:szCs w:val="28"/>
        </w:rPr>
        <w:t xml:space="preserve"> № 1</w:t>
      </w:r>
      <w:r w:rsidR="00C87CE8">
        <w:rPr>
          <w:rFonts w:ascii="Times New Roman" w:hAnsi="Times New Roman" w:cs="Times New Roman"/>
          <w:sz w:val="28"/>
          <w:szCs w:val="28"/>
        </w:rPr>
        <w:t>610</w:t>
      </w:r>
      <w:r w:rsidRPr="00440CA5">
        <w:rPr>
          <w:rFonts w:ascii="Times New Roman" w:hAnsi="Times New Roman" w:cs="Times New Roman"/>
          <w:sz w:val="28"/>
          <w:szCs w:val="28"/>
        </w:rPr>
        <w:t>-</w:t>
      </w:r>
      <w:r w:rsidR="00C87CE8">
        <w:rPr>
          <w:rFonts w:ascii="Times New Roman" w:hAnsi="Times New Roman" w:cs="Times New Roman"/>
          <w:sz w:val="28"/>
          <w:szCs w:val="28"/>
        </w:rPr>
        <w:t>49</w:t>
      </w:r>
      <w:r w:rsidRPr="00440CA5">
        <w:rPr>
          <w:rFonts w:ascii="Times New Roman" w:hAnsi="Times New Roman" w:cs="Times New Roman"/>
          <w:sz w:val="28"/>
          <w:szCs w:val="28"/>
        </w:rPr>
        <w:t>/</w:t>
      </w:r>
      <w:r w:rsidRPr="00440CA5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C87CE8" w:rsidRPr="00440CA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40CA5">
        <w:rPr>
          <w:rFonts w:ascii="Times New Roman" w:hAnsi="Times New Roman" w:cs="Times New Roman"/>
          <w:sz w:val="28"/>
          <w:szCs w:val="28"/>
        </w:rPr>
        <w:t xml:space="preserve"> "</w:t>
      </w:r>
      <w:r w:rsidR="00C87CE8">
        <w:rPr>
          <w:rFonts w:ascii="Times New Roman" w:hAnsi="Times New Roman" w:cs="Times New Roman"/>
          <w:sz w:val="28"/>
          <w:szCs w:val="28"/>
        </w:rPr>
        <w:t>Про створення комунальної установи "Центр обслуговування закладів освіти"" та викласти його в новій редакції (додається).</w:t>
      </w:r>
    </w:p>
    <w:p w:rsidR="00440CA5" w:rsidRPr="00C87CE8" w:rsidRDefault="009825DC" w:rsidP="00C87CE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40CA5">
        <w:rPr>
          <w:rFonts w:ascii="Times New Roman" w:hAnsi="Times New Roman" w:cs="Times New Roman"/>
          <w:sz w:val="28"/>
          <w:szCs w:val="28"/>
        </w:rPr>
        <w:t>Загальне керівництво за виконання даного рішення покласти на заступника міського голови з питань діяльності виконавчих органів ради за напрямом.</w:t>
      </w:r>
    </w:p>
    <w:p w:rsidR="009825DC" w:rsidRPr="00440CA5" w:rsidRDefault="009825DC" w:rsidP="00440CA5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40CA5">
        <w:rPr>
          <w:rFonts w:ascii="Times New Roman" w:hAnsi="Times New Roman" w:cs="Times New Roman"/>
          <w:sz w:val="28"/>
          <w:szCs w:val="28"/>
        </w:rPr>
        <w:t>Контроль за виконанням даного рішення покласти на постійну комісію з питань освіти, культури та соціального захисту, охорони здоров’я, сім’ї, молоді, спорту та туризму та комісію з питань планування, бюджету, фінансів, економічних реформ, інвестицій, підприємництва та торгівлі.</w:t>
      </w:r>
    </w:p>
    <w:p w:rsidR="00854A88" w:rsidRPr="00440CA5" w:rsidRDefault="00854A88" w:rsidP="00440CA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57D8" w:rsidRPr="00440CA5" w:rsidRDefault="00CA57D8" w:rsidP="00440CA5">
      <w:pPr>
        <w:pStyle w:val="a3"/>
        <w:spacing w:after="0" w:line="240" w:lineRule="auto"/>
        <w:ind w:left="0"/>
        <w:rPr>
          <w:sz w:val="28"/>
          <w:szCs w:val="28"/>
        </w:rPr>
      </w:pPr>
    </w:p>
    <w:p w:rsidR="000F300B" w:rsidRPr="00440CA5" w:rsidRDefault="000F300B" w:rsidP="00440CA5">
      <w:pPr>
        <w:pStyle w:val="3"/>
        <w:tabs>
          <w:tab w:val="left" w:pos="6647"/>
        </w:tabs>
        <w:spacing w:before="0" w:line="240" w:lineRule="auto"/>
        <w:ind w:left="1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40CA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Міський голова                                 </w:t>
      </w:r>
      <w:r w:rsidR="00854A88" w:rsidRPr="00440CA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                             </w:t>
      </w:r>
      <w:r w:rsidRPr="00440CA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Анатолій  ВЕРШИНА</w:t>
      </w:r>
    </w:p>
    <w:p w:rsidR="009C2EAC" w:rsidRDefault="009C2EAC" w:rsidP="009C2EAC">
      <w:pPr>
        <w:jc w:val="both"/>
        <w:rPr>
          <w:rFonts w:ascii="Times New Roman" w:eastAsia="Times New Roman" w:hAnsi="Times New Roman"/>
          <w:szCs w:val="20"/>
          <w:lang w:eastAsia="ar-SA"/>
        </w:rPr>
      </w:pPr>
    </w:p>
    <w:p w:rsidR="009C2EAC" w:rsidRPr="009C2EAC" w:rsidRDefault="009C2EAC" w:rsidP="009C2EAC">
      <w:pPr>
        <w:rPr>
          <w:rFonts w:ascii="Times New Roman" w:eastAsia="Times New Roman" w:hAnsi="Times New Roman"/>
          <w:sz w:val="20"/>
          <w:szCs w:val="20"/>
          <w:lang w:eastAsia="ar-SA"/>
        </w:rPr>
      </w:pPr>
      <w:r w:rsidRPr="009C2EAC">
        <w:rPr>
          <w:rFonts w:ascii="Times New Roman" w:eastAsia="Times New Roman" w:hAnsi="Times New Roman"/>
          <w:sz w:val="20"/>
          <w:szCs w:val="20"/>
          <w:lang w:eastAsia="ar-SA"/>
        </w:rPr>
        <w:t>Питання винесено на розгляд ради згідно з розпорядженням міського голови від ________р.№ ___</w:t>
      </w:r>
      <w:r w:rsidR="00C87CE8">
        <w:rPr>
          <w:rFonts w:ascii="Times New Roman" w:eastAsia="Times New Roman" w:hAnsi="Times New Roman"/>
          <w:sz w:val="20"/>
          <w:szCs w:val="20"/>
          <w:lang w:eastAsia="ar-SA"/>
        </w:rPr>
        <w:t>__</w:t>
      </w:r>
      <w:r w:rsidRPr="009C2EAC">
        <w:rPr>
          <w:rFonts w:ascii="Times New Roman" w:eastAsia="Times New Roman" w:hAnsi="Times New Roman"/>
          <w:sz w:val="20"/>
          <w:szCs w:val="20"/>
          <w:lang w:eastAsia="ar-SA"/>
        </w:rPr>
        <w:t>____________</w:t>
      </w:r>
    </w:p>
    <w:p w:rsidR="000F300B" w:rsidRPr="00440CA5" w:rsidRDefault="000F300B" w:rsidP="00440CA5">
      <w:pPr>
        <w:tabs>
          <w:tab w:val="left" w:pos="72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0CA5">
        <w:rPr>
          <w:rFonts w:ascii="Times New Roman" w:hAnsi="Times New Roman" w:cs="Times New Roman"/>
          <w:sz w:val="28"/>
          <w:szCs w:val="28"/>
        </w:rPr>
        <w:tab/>
      </w:r>
    </w:p>
    <w:p w:rsidR="000F300B" w:rsidRPr="00440CA5" w:rsidRDefault="000F300B" w:rsidP="00440C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CA5">
        <w:rPr>
          <w:rFonts w:ascii="Times New Roman" w:hAnsi="Times New Roman" w:cs="Times New Roman"/>
          <w:sz w:val="28"/>
          <w:szCs w:val="28"/>
        </w:rPr>
        <w:t xml:space="preserve">Рішення підготував: </w:t>
      </w:r>
    </w:p>
    <w:p w:rsidR="000F300B" w:rsidRPr="00440CA5" w:rsidRDefault="000F300B" w:rsidP="00440C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CA5">
        <w:rPr>
          <w:rFonts w:ascii="Times New Roman" w:hAnsi="Times New Roman" w:cs="Times New Roman"/>
          <w:sz w:val="28"/>
          <w:szCs w:val="28"/>
        </w:rPr>
        <w:t>Начальник відділу освіти</w:t>
      </w:r>
      <w:r w:rsidRPr="00440CA5">
        <w:rPr>
          <w:rFonts w:ascii="Times New Roman" w:hAnsi="Times New Roman" w:cs="Times New Roman"/>
          <w:sz w:val="28"/>
          <w:szCs w:val="28"/>
        </w:rPr>
        <w:tab/>
        <w:t xml:space="preserve">             </w:t>
      </w:r>
      <w:r w:rsidRPr="00440CA5">
        <w:rPr>
          <w:rFonts w:ascii="Times New Roman" w:hAnsi="Times New Roman" w:cs="Times New Roman"/>
          <w:sz w:val="28"/>
          <w:szCs w:val="28"/>
        </w:rPr>
        <w:tab/>
      </w:r>
      <w:r w:rsidRPr="00440CA5">
        <w:rPr>
          <w:rFonts w:ascii="Times New Roman" w:hAnsi="Times New Roman" w:cs="Times New Roman"/>
          <w:sz w:val="28"/>
          <w:szCs w:val="28"/>
        </w:rPr>
        <w:tab/>
      </w:r>
      <w:r w:rsidRPr="00440CA5">
        <w:rPr>
          <w:rFonts w:ascii="Times New Roman" w:hAnsi="Times New Roman" w:cs="Times New Roman"/>
          <w:sz w:val="28"/>
          <w:szCs w:val="28"/>
        </w:rPr>
        <w:tab/>
        <w:t>Ірина ДЕМ’ЯНЕНКО</w:t>
      </w:r>
    </w:p>
    <w:p w:rsidR="00DD1AF1" w:rsidRPr="00440CA5" w:rsidRDefault="00DD1AF1" w:rsidP="00440C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7D1A" w:rsidRPr="00C87CE8" w:rsidRDefault="00DD1AF1" w:rsidP="00C87CE8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440CA5">
        <w:rPr>
          <w:rFonts w:ascii="Times New Roman" w:eastAsia="Times New Roman" w:hAnsi="Times New Roman"/>
          <w:sz w:val="28"/>
          <w:szCs w:val="28"/>
          <w:lang w:eastAsia="zh-CN"/>
        </w:rPr>
        <w:t xml:space="preserve">Секретар міської ради </w:t>
      </w:r>
      <w:r w:rsidRPr="00440CA5">
        <w:rPr>
          <w:rFonts w:ascii="Times New Roman" w:eastAsia="Times New Roman" w:hAnsi="Times New Roman"/>
          <w:sz w:val="28"/>
          <w:szCs w:val="28"/>
          <w:lang w:eastAsia="zh-CN"/>
        </w:rPr>
        <w:tab/>
      </w:r>
      <w:r w:rsidRPr="00440CA5">
        <w:rPr>
          <w:rFonts w:ascii="Times New Roman" w:eastAsia="Times New Roman" w:hAnsi="Times New Roman"/>
          <w:sz w:val="28"/>
          <w:szCs w:val="28"/>
          <w:lang w:eastAsia="zh-CN"/>
        </w:rPr>
        <w:tab/>
      </w:r>
      <w:r w:rsidRPr="00440CA5">
        <w:rPr>
          <w:rFonts w:ascii="Times New Roman" w:eastAsia="Times New Roman" w:hAnsi="Times New Roman"/>
          <w:sz w:val="28"/>
          <w:szCs w:val="28"/>
          <w:lang w:eastAsia="zh-CN"/>
        </w:rPr>
        <w:tab/>
      </w:r>
      <w:r w:rsidRPr="00440CA5">
        <w:rPr>
          <w:rFonts w:ascii="Times New Roman" w:eastAsia="Times New Roman" w:hAnsi="Times New Roman"/>
          <w:sz w:val="28"/>
          <w:szCs w:val="28"/>
          <w:lang w:eastAsia="zh-CN"/>
        </w:rPr>
        <w:tab/>
      </w:r>
      <w:r w:rsidRPr="00440CA5">
        <w:rPr>
          <w:rFonts w:ascii="Times New Roman" w:eastAsia="Times New Roman" w:hAnsi="Times New Roman"/>
          <w:sz w:val="28"/>
          <w:szCs w:val="28"/>
          <w:lang w:eastAsia="zh-CN"/>
        </w:rPr>
        <w:tab/>
      </w:r>
      <w:r w:rsidRPr="00440CA5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Сергій ОСТРЕНКО </w:t>
      </w:r>
    </w:p>
    <w:p w:rsidR="000F300B" w:rsidRPr="00440CA5" w:rsidRDefault="000F300B" w:rsidP="00440C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CA5">
        <w:rPr>
          <w:rFonts w:ascii="Times New Roman" w:hAnsi="Times New Roman" w:cs="Times New Roman"/>
          <w:sz w:val="28"/>
          <w:szCs w:val="28"/>
        </w:rPr>
        <w:t xml:space="preserve">Заступник міського голови з питань </w:t>
      </w:r>
    </w:p>
    <w:p w:rsidR="000F300B" w:rsidRPr="00440CA5" w:rsidRDefault="000F300B" w:rsidP="00440C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CA5">
        <w:rPr>
          <w:rFonts w:ascii="Times New Roman" w:hAnsi="Times New Roman" w:cs="Times New Roman"/>
          <w:sz w:val="28"/>
          <w:szCs w:val="28"/>
        </w:rPr>
        <w:t>діяльності виконавчих органів ради</w:t>
      </w:r>
      <w:r w:rsidRPr="00440CA5">
        <w:rPr>
          <w:rFonts w:ascii="Times New Roman" w:hAnsi="Times New Roman" w:cs="Times New Roman"/>
          <w:sz w:val="28"/>
          <w:szCs w:val="28"/>
        </w:rPr>
        <w:tab/>
      </w:r>
      <w:r w:rsidRPr="00440CA5">
        <w:rPr>
          <w:rFonts w:ascii="Times New Roman" w:hAnsi="Times New Roman" w:cs="Times New Roman"/>
          <w:sz w:val="28"/>
          <w:szCs w:val="28"/>
        </w:rPr>
        <w:tab/>
      </w:r>
      <w:r w:rsidRPr="00440CA5">
        <w:rPr>
          <w:rFonts w:ascii="Times New Roman" w:hAnsi="Times New Roman" w:cs="Times New Roman"/>
          <w:sz w:val="28"/>
          <w:szCs w:val="28"/>
        </w:rPr>
        <w:tab/>
        <w:t>Олена ШУЛІКА</w:t>
      </w:r>
    </w:p>
    <w:p w:rsidR="000F300B" w:rsidRPr="00440CA5" w:rsidRDefault="000F300B" w:rsidP="00440CA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25DC" w:rsidRDefault="000F300B" w:rsidP="00440C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CA5">
        <w:rPr>
          <w:rFonts w:ascii="Times New Roman" w:hAnsi="Times New Roman" w:cs="Times New Roman"/>
          <w:sz w:val="28"/>
          <w:szCs w:val="28"/>
        </w:rPr>
        <w:t>Начальник юридичного відділу</w:t>
      </w:r>
      <w:r w:rsidRPr="00440CA5">
        <w:rPr>
          <w:rFonts w:ascii="Times New Roman" w:hAnsi="Times New Roman" w:cs="Times New Roman"/>
          <w:sz w:val="28"/>
          <w:szCs w:val="28"/>
        </w:rPr>
        <w:tab/>
      </w:r>
      <w:r w:rsidRPr="00440CA5">
        <w:rPr>
          <w:rFonts w:ascii="Times New Roman" w:hAnsi="Times New Roman" w:cs="Times New Roman"/>
          <w:sz w:val="28"/>
          <w:szCs w:val="28"/>
        </w:rPr>
        <w:tab/>
      </w:r>
      <w:r w:rsidRPr="00440CA5">
        <w:rPr>
          <w:rFonts w:ascii="Times New Roman" w:hAnsi="Times New Roman" w:cs="Times New Roman"/>
          <w:sz w:val="28"/>
          <w:szCs w:val="28"/>
        </w:rPr>
        <w:tab/>
      </w:r>
      <w:r w:rsidRPr="00440CA5">
        <w:rPr>
          <w:rFonts w:ascii="Times New Roman" w:hAnsi="Times New Roman" w:cs="Times New Roman"/>
          <w:sz w:val="28"/>
          <w:szCs w:val="28"/>
        </w:rPr>
        <w:tab/>
        <w:t xml:space="preserve"> Олег ЯЛИННИЙ</w:t>
      </w:r>
      <w:r w:rsidR="009825DC" w:rsidRPr="00440CA5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4B5E1F" w:rsidRDefault="004B5E1F" w:rsidP="00440C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5E1F" w:rsidRDefault="004B5E1F" w:rsidP="00440C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4C302F" w:rsidRPr="006E5BFC" w:rsidRDefault="004C302F" w:rsidP="004C302F">
      <w:pPr>
        <w:spacing w:after="0" w:line="240" w:lineRule="auto"/>
        <w:ind w:left="5245"/>
        <w:rPr>
          <w:rFonts w:ascii="Times New Roman" w:eastAsia="Times New Roman" w:hAnsi="Times New Roman"/>
          <w:sz w:val="24"/>
          <w:lang w:eastAsia="ru-RU"/>
        </w:rPr>
      </w:pPr>
      <w:r w:rsidRPr="006E5BFC">
        <w:rPr>
          <w:rFonts w:ascii="Times New Roman" w:eastAsia="Times New Roman" w:hAnsi="Times New Roman"/>
          <w:sz w:val="24"/>
          <w:lang w:eastAsia="ru-RU"/>
        </w:rPr>
        <w:lastRenderedPageBreak/>
        <w:t>Додаток 3</w:t>
      </w:r>
    </w:p>
    <w:p w:rsidR="004C302F" w:rsidRPr="006E5BFC" w:rsidRDefault="004C302F" w:rsidP="004C302F">
      <w:pPr>
        <w:spacing w:after="0" w:line="240" w:lineRule="auto"/>
        <w:ind w:left="5245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>р</w:t>
      </w:r>
      <w:r w:rsidRPr="006E5BFC">
        <w:rPr>
          <w:rFonts w:ascii="Times New Roman" w:eastAsia="Times New Roman" w:hAnsi="Times New Roman"/>
          <w:sz w:val="24"/>
          <w:lang w:eastAsia="ru-RU"/>
        </w:rPr>
        <w:t>ішення сесії Павлоградської міської ради</w:t>
      </w:r>
    </w:p>
    <w:p w:rsidR="004C302F" w:rsidRPr="006E5BFC" w:rsidRDefault="004C302F" w:rsidP="004C302F">
      <w:pPr>
        <w:spacing w:after="0" w:line="240" w:lineRule="auto"/>
        <w:ind w:left="5245"/>
        <w:rPr>
          <w:rFonts w:ascii="Times New Roman" w:eastAsia="Times New Roman" w:hAnsi="Times New Roman"/>
          <w:sz w:val="24"/>
          <w:lang w:eastAsia="ru-RU"/>
        </w:rPr>
      </w:pPr>
      <w:r w:rsidRPr="006E5BFC">
        <w:rPr>
          <w:rFonts w:ascii="Times New Roman" w:eastAsia="Times New Roman" w:hAnsi="Times New Roman"/>
          <w:sz w:val="24"/>
          <w:lang w:val="en-US" w:eastAsia="ru-RU"/>
        </w:rPr>
        <w:t>VII</w:t>
      </w:r>
      <w:r w:rsidRPr="006E5BFC">
        <w:rPr>
          <w:rFonts w:ascii="Times New Roman" w:eastAsia="Times New Roman" w:hAnsi="Times New Roman"/>
          <w:sz w:val="24"/>
          <w:lang w:eastAsia="ru-RU"/>
        </w:rPr>
        <w:t xml:space="preserve"> скликання</w:t>
      </w:r>
    </w:p>
    <w:p w:rsidR="004C302F" w:rsidRPr="006E5BFC" w:rsidRDefault="004C302F" w:rsidP="004C302F">
      <w:pPr>
        <w:spacing w:after="0" w:line="240" w:lineRule="auto"/>
        <w:ind w:left="5245"/>
        <w:rPr>
          <w:rFonts w:ascii="Times New Roman" w:eastAsia="Times New Roman" w:hAnsi="Times New Roman"/>
          <w:sz w:val="24"/>
          <w:lang w:eastAsia="ru-RU"/>
        </w:rPr>
      </w:pPr>
      <w:r w:rsidRPr="006E5BFC">
        <w:rPr>
          <w:rFonts w:ascii="Times New Roman" w:eastAsia="Times New Roman" w:hAnsi="Times New Roman"/>
          <w:sz w:val="24"/>
          <w:lang w:eastAsia="ru-RU"/>
        </w:rPr>
        <w:t>від___________№______</w:t>
      </w:r>
      <w:r>
        <w:rPr>
          <w:rFonts w:ascii="Times New Roman" w:eastAsia="Times New Roman" w:hAnsi="Times New Roman"/>
          <w:sz w:val="24"/>
          <w:lang w:eastAsia="ru-RU"/>
        </w:rPr>
        <w:t>________</w:t>
      </w:r>
      <w:r w:rsidRPr="006E5BFC">
        <w:rPr>
          <w:rFonts w:ascii="Times New Roman" w:eastAsia="Times New Roman" w:hAnsi="Times New Roman"/>
          <w:sz w:val="24"/>
          <w:lang w:eastAsia="ru-RU"/>
        </w:rPr>
        <w:t>___</w:t>
      </w:r>
    </w:p>
    <w:p w:rsidR="004C302F" w:rsidRPr="006E5BFC" w:rsidRDefault="004C302F" w:rsidP="004C302F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C302F" w:rsidRPr="006E5BFC" w:rsidRDefault="004C302F" w:rsidP="004C302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E5BFC">
        <w:rPr>
          <w:rFonts w:ascii="Times New Roman" w:eastAsia="Times New Roman" w:hAnsi="Times New Roman"/>
          <w:b/>
          <w:sz w:val="28"/>
          <w:szCs w:val="28"/>
          <w:lang w:eastAsia="ru-RU"/>
        </w:rPr>
        <w:t>Перелік</w:t>
      </w:r>
    </w:p>
    <w:p w:rsidR="004C302F" w:rsidRPr="006E5BFC" w:rsidRDefault="004C302F" w:rsidP="004C302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E5BF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закладів і установ підпорядкованих </w:t>
      </w:r>
    </w:p>
    <w:p w:rsidR="004C302F" w:rsidRPr="006E5BFC" w:rsidRDefault="004C302F" w:rsidP="004C302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E5BFC">
        <w:rPr>
          <w:rFonts w:ascii="Times New Roman" w:eastAsia="Times New Roman" w:hAnsi="Times New Roman"/>
          <w:b/>
          <w:sz w:val="28"/>
          <w:szCs w:val="28"/>
          <w:lang w:eastAsia="ru-RU"/>
        </w:rPr>
        <w:t>відділу освіти Павлоградської міської ради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6935"/>
        <w:gridCol w:w="2563"/>
      </w:tblGrid>
      <w:tr w:rsidR="004C302F" w:rsidRPr="006E5BFC" w:rsidTr="00C37AC7">
        <w:tc>
          <w:tcPr>
            <w:tcW w:w="567" w:type="dxa"/>
            <w:shd w:val="clear" w:color="auto" w:fill="auto"/>
          </w:tcPr>
          <w:p w:rsidR="004C302F" w:rsidRPr="006E5BFC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b/>
                <w:sz w:val="24"/>
                <w:lang w:eastAsia="ru-RU"/>
              </w:rPr>
              <w:t>№</w:t>
            </w:r>
          </w:p>
          <w:p w:rsidR="004C302F" w:rsidRPr="006E5BFC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п/п</w:t>
            </w:r>
          </w:p>
        </w:tc>
        <w:tc>
          <w:tcPr>
            <w:tcW w:w="6935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Повна назва закладу</w:t>
            </w:r>
          </w:p>
        </w:tc>
        <w:tc>
          <w:tcPr>
            <w:tcW w:w="2563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Поштова адреса</w:t>
            </w:r>
          </w:p>
        </w:tc>
      </w:tr>
      <w:tr w:rsidR="004C302F" w:rsidRPr="006E5BFC" w:rsidTr="00C37AC7">
        <w:tc>
          <w:tcPr>
            <w:tcW w:w="567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1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4C302F" w:rsidRPr="006E5BFC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Павлоградський навчально-виховний комплекс "Загальноосвітній навчальний заклад – дошкільний навчальний заклад" № 2 Павлоградської міської ради Дніпропетровської області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4C302F" w:rsidRPr="006E5BFC" w:rsidRDefault="004C302F" w:rsidP="004C3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6E5BFC">
                <w:rPr>
                  <w:rFonts w:ascii="Times New Roman" w:eastAsia="Times New Roman" w:hAnsi="Times New Roman"/>
                  <w:sz w:val="24"/>
                  <w:lang w:eastAsia="ru-RU"/>
                </w:rPr>
                <w:t>51400 м</w:t>
              </w:r>
            </w:smartTag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. Павлоград, вул.Полтавська,148</w:t>
            </w:r>
          </w:p>
        </w:tc>
      </w:tr>
      <w:tr w:rsidR="004C302F" w:rsidRPr="006E5BFC" w:rsidTr="00C37AC7">
        <w:tc>
          <w:tcPr>
            <w:tcW w:w="567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2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4C302F" w:rsidRPr="006E5BFC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Павлоградська загальноосвітня школа І-ІІІ ступенів № 3 Павлоградської міської ради Дніпропетровської обл.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4C302F" w:rsidRPr="006E5BFC" w:rsidRDefault="004C302F" w:rsidP="004C3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6E5BFC">
                <w:rPr>
                  <w:rFonts w:ascii="Times New Roman" w:eastAsia="Times New Roman" w:hAnsi="Times New Roman"/>
                  <w:sz w:val="24"/>
                  <w:lang w:eastAsia="ru-RU"/>
                </w:rPr>
                <w:t>51400 м</w:t>
              </w:r>
            </w:smartTag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 xml:space="preserve">. Павлоград, вул. Соборна, 3 </w:t>
            </w:r>
          </w:p>
        </w:tc>
      </w:tr>
      <w:tr w:rsidR="004C302F" w:rsidRPr="006E5BFC" w:rsidTr="00C37AC7">
        <w:tc>
          <w:tcPr>
            <w:tcW w:w="567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3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4C302F" w:rsidRPr="006E5BFC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Павлоградська загальноосвітня школа І-ІІІ ступенів № 6 Павлоградської міської ради Дніпропетровської обл.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4C302F" w:rsidRPr="006E5BFC" w:rsidRDefault="004C302F" w:rsidP="004C3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6E5BFC">
                <w:rPr>
                  <w:rFonts w:ascii="Times New Roman" w:eastAsia="Times New Roman" w:hAnsi="Times New Roman"/>
                  <w:sz w:val="24"/>
                  <w:lang w:eastAsia="ru-RU"/>
                </w:rPr>
                <w:t>51400 м</w:t>
              </w:r>
            </w:smartTag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. Павлоград,  вул. Героїв України,8В</w:t>
            </w:r>
          </w:p>
        </w:tc>
      </w:tr>
      <w:tr w:rsidR="004C302F" w:rsidRPr="006E5BFC" w:rsidTr="00C37AC7">
        <w:tc>
          <w:tcPr>
            <w:tcW w:w="567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4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4C302F" w:rsidRPr="006E5BFC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Павлоградська загальноосвітня школа І-ІІІ ступенів № 8 Павлоградської міської ради Дніпропетровської обл.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4C302F" w:rsidRPr="006E5BFC" w:rsidRDefault="004C302F" w:rsidP="004C302F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6E5BFC">
                <w:rPr>
                  <w:rFonts w:ascii="Times New Roman" w:eastAsia="Times New Roman" w:hAnsi="Times New Roman"/>
                  <w:sz w:val="24"/>
                  <w:lang w:eastAsia="ru-RU"/>
                </w:rPr>
                <w:t>51400 м</w:t>
              </w:r>
            </w:smartTag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. Павлоград,  вул. Західнодонбаська,8</w:t>
            </w:r>
          </w:p>
        </w:tc>
      </w:tr>
      <w:tr w:rsidR="004C302F" w:rsidRPr="006E5BFC" w:rsidTr="00C37AC7">
        <w:tc>
          <w:tcPr>
            <w:tcW w:w="567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5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4C302F" w:rsidRPr="006E5BFC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Павлоградська загальноосвітня школа І-ІІІ ступенів № 12 Павлоградської міської ради Дніпропетровської обл.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4C302F" w:rsidRPr="006E5BFC" w:rsidRDefault="004C302F" w:rsidP="004C3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6E5BFC">
                <w:rPr>
                  <w:rFonts w:ascii="Times New Roman" w:eastAsia="Times New Roman" w:hAnsi="Times New Roman"/>
                  <w:sz w:val="24"/>
                  <w:lang w:eastAsia="ru-RU"/>
                </w:rPr>
                <w:t>51400 м</w:t>
              </w:r>
            </w:smartTag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 xml:space="preserve">. Павлоград, </w:t>
            </w:r>
            <w:proofErr w:type="spellStart"/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вул.Дніпровська</w:t>
            </w:r>
            <w:proofErr w:type="spellEnd"/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, 243</w:t>
            </w:r>
          </w:p>
        </w:tc>
      </w:tr>
      <w:tr w:rsidR="004C302F" w:rsidRPr="006E5BFC" w:rsidTr="00C37AC7">
        <w:tc>
          <w:tcPr>
            <w:tcW w:w="567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6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4C302F" w:rsidRPr="006E5BFC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Павлоградський навчально-виховний комплекс "Загальноосвітній навчальний заклад – дошкільний навчальний заклад" № 14 Павлоградської міської ради Дніпропетровської області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4C302F" w:rsidRPr="006E5BFC" w:rsidRDefault="004C302F" w:rsidP="004C302F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6E5BFC">
                <w:rPr>
                  <w:rFonts w:ascii="Times New Roman" w:eastAsia="Times New Roman" w:hAnsi="Times New Roman"/>
                  <w:sz w:val="24"/>
                  <w:lang w:eastAsia="ru-RU"/>
                </w:rPr>
                <w:t>51400 м</w:t>
              </w:r>
            </w:smartTag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 xml:space="preserve">. Павлоград, вул. І. Сірка, 35Б </w:t>
            </w:r>
          </w:p>
        </w:tc>
      </w:tr>
      <w:tr w:rsidR="004C302F" w:rsidRPr="006E5BFC" w:rsidTr="00C37AC7">
        <w:tc>
          <w:tcPr>
            <w:tcW w:w="567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7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4C302F" w:rsidRPr="006E5BFC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Павлоградська загальноосвітня школа І-ІІІ ступенів № 16 Павлоградської міської ради Дніпропетровської обл.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4C302F" w:rsidRPr="006E5BFC" w:rsidRDefault="004C302F" w:rsidP="004C302F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6E5BFC">
                <w:rPr>
                  <w:rFonts w:ascii="Times New Roman" w:eastAsia="Times New Roman" w:hAnsi="Times New Roman"/>
                  <w:sz w:val="24"/>
                  <w:lang w:eastAsia="ru-RU"/>
                </w:rPr>
                <w:t>51400 м</w:t>
              </w:r>
            </w:smartTag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 xml:space="preserve">. Павлоград, </w:t>
            </w:r>
          </w:p>
          <w:p w:rsidR="004C302F" w:rsidRPr="006E5BFC" w:rsidRDefault="004C302F" w:rsidP="004C302F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 xml:space="preserve">вул. </w:t>
            </w:r>
            <w:proofErr w:type="spellStart"/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Синельникова</w:t>
            </w:r>
            <w:proofErr w:type="spellEnd"/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 xml:space="preserve"> Кирила, 2Б</w:t>
            </w:r>
          </w:p>
        </w:tc>
      </w:tr>
      <w:tr w:rsidR="004C302F" w:rsidRPr="006E5BFC" w:rsidTr="00C37AC7">
        <w:tc>
          <w:tcPr>
            <w:tcW w:w="567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8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4C302F" w:rsidRPr="006E5BFC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Павлоградська загальноосвітня школа І-ІІІ ступенів № 18 Павлоградської міської ради Дніпропетровської обл.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4C302F" w:rsidRPr="006E5BFC" w:rsidRDefault="004C302F" w:rsidP="004C302F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6E5BFC">
                <w:rPr>
                  <w:rFonts w:ascii="Times New Roman" w:eastAsia="Times New Roman" w:hAnsi="Times New Roman"/>
                  <w:sz w:val="24"/>
                  <w:lang w:eastAsia="ru-RU"/>
                </w:rPr>
                <w:t>51400 м</w:t>
              </w:r>
            </w:smartTag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 xml:space="preserve">. Павлоград, вул. Преображенська, 4А </w:t>
            </w:r>
          </w:p>
        </w:tc>
      </w:tr>
      <w:tr w:rsidR="004C302F" w:rsidRPr="006E5BFC" w:rsidTr="00C37AC7">
        <w:tc>
          <w:tcPr>
            <w:tcW w:w="567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9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4C302F" w:rsidRPr="006E5BFC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Павлоградська загальноосвітня школа І-ІІІ ступенів № 20 Павлоградської міської ради Дніпропетровської обл.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4C302F" w:rsidRPr="006E5BFC" w:rsidRDefault="004C302F" w:rsidP="004C3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6E5BFC">
                <w:rPr>
                  <w:rFonts w:ascii="Times New Roman" w:eastAsia="Times New Roman" w:hAnsi="Times New Roman"/>
                  <w:sz w:val="24"/>
                  <w:lang w:eastAsia="ru-RU"/>
                </w:rPr>
                <w:t>51400 м</w:t>
              </w:r>
            </w:smartTag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 xml:space="preserve">. Павлоград, вул. Дніпровська, 400 Б </w:t>
            </w:r>
          </w:p>
        </w:tc>
      </w:tr>
      <w:tr w:rsidR="004C302F" w:rsidRPr="006E5BFC" w:rsidTr="00C37AC7">
        <w:tc>
          <w:tcPr>
            <w:tcW w:w="567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10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4C302F" w:rsidRPr="006E5BFC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Дошкільний навчальний заклад № 1 “Веселка” Павлоградської міської ради Дніпропетровської обл.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4C302F" w:rsidRPr="006E5BFC" w:rsidRDefault="004C302F" w:rsidP="004C3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6E5BFC">
                <w:rPr>
                  <w:rFonts w:ascii="Times New Roman" w:eastAsia="Times New Roman" w:hAnsi="Times New Roman"/>
                  <w:sz w:val="24"/>
                  <w:lang w:eastAsia="ru-RU"/>
                </w:rPr>
                <w:t>51400 м</w:t>
              </w:r>
            </w:smartTag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. Павлоград, пр. </w:t>
            </w:r>
            <w:proofErr w:type="spellStart"/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Спаський</w:t>
            </w:r>
            <w:proofErr w:type="spellEnd"/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, 3</w:t>
            </w:r>
          </w:p>
        </w:tc>
      </w:tr>
      <w:tr w:rsidR="004C302F" w:rsidRPr="006E5BFC" w:rsidTr="00C37AC7">
        <w:tc>
          <w:tcPr>
            <w:tcW w:w="567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11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4C302F" w:rsidRPr="006E5BFC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Дошкільний навчальний заклад № 2  “Рукавичка” Павлоградської міської ради Дніпропетровської обл.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4C302F" w:rsidRPr="006E5BFC" w:rsidRDefault="004C302F" w:rsidP="004C3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6E5BFC">
                <w:rPr>
                  <w:rFonts w:ascii="Times New Roman" w:eastAsia="Times New Roman" w:hAnsi="Times New Roman"/>
                  <w:sz w:val="24"/>
                  <w:lang w:eastAsia="ru-RU"/>
                </w:rPr>
                <w:t>51400 м</w:t>
              </w:r>
            </w:smartTag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. Павлоград, вул. Озерна, 117</w:t>
            </w:r>
          </w:p>
        </w:tc>
      </w:tr>
      <w:tr w:rsidR="004C302F" w:rsidRPr="006E5BFC" w:rsidTr="00C37AC7">
        <w:tc>
          <w:tcPr>
            <w:tcW w:w="567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12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4C302F" w:rsidRPr="006E5BFC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Дошкільний навчальний заклад № 3 “Теремок” Павлоградської міської ради Дніпропетровської обл.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4C302F" w:rsidRPr="006E5BFC" w:rsidRDefault="004C302F" w:rsidP="004C3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6E5BFC">
                <w:rPr>
                  <w:rFonts w:ascii="Times New Roman" w:eastAsia="Times New Roman" w:hAnsi="Times New Roman"/>
                  <w:sz w:val="24"/>
                  <w:lang w:eastAsia="ru-RU"/>
                </w:rPr>
                <w:t>51400 м</w:t>
              </w:r>
            </w:smartTag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 xml:space="preserve">. Павлоград, вул. Заводська, 21 </w:t>
            </w:r>
          </w:p>
        </w:tc>
      </w:tr>
      <w:tr w:rsidR="004C302F" w:rsidRPr="006E5BFC" w:rsidTr="00C37AC7">
        <w:tc>
          <w:tcPr>
            <w:tcW w:w="567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13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4C302F" w:rsidRPr="006E5BFC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Дошкільний навчальний заклад № 5 “Ластівка” Павлоградської міської ради Дніпропетровської обл.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4C302F" w:rsidRPr="006E5BFC" w:rsidRDefault="004C302F" w:rsidP="004C3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6E5BFC">
                <w:rPr>
                  <w:rFonts w:ascii="Times New Roman" w:eastAsia="Times New Roman" w:hAnsi="Times New Roman"/>
                  <w:sz w:val="24"/>
                  <w:lang w:eastAsia="ru-RU"/>
                </w:rPr>
                <w:t>51400 м</w:t>
              </w:r>
            </w:smartTag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. Павлоград, вул. Нова, 4Б,</w:t>
            </w:r>
          </w:p>
        </w:tc>
      </w:tr>
      <w:tr w:rsidR="004C302F" w:rsidRPr="006E5BFC" w:rsidTr="00C37AC7">
        <w:tc>
          <w:tcPr>
            <w:tcW w:w="567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14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4C302F" w:rsidRPr="006E5BFC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Дошкільний навчальний заклад № 6 «Дюймовочка» Павлоградської міської ради Дніпропетровської обл.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4C302F" w:rsidRPr="006E5BFC" w:rsidRDefault="004C302F" w:rsidP="004C3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6E5BFC">
                <w:rPr>
                  <w:rFonts w:ascii="Times New Roman" w:eastAsia="Times New Roman" w:hAnsi="Times New Roman"/>
                  <w:sz w:val="24"/>
                  <w:lang w:eastAsia="ru-RU"/>
                </w:rPr>
                <w:t>51400 м</w:t>
              </w:r>
            </w:smartTag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 xml:space="preserve">. Павлоград, вул. Челюскінців, 4, </w:t>
            </w:r>
          </w:p>
        </w:tc>
      </w:tr>
      <w:tr w:rsidR="004C302F" w:rsidRPr="006E5BFC" w:rsidTr="00C37AC7">
        <w:tc>
          <w:tcPr>
            <w:tcW w:w="567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15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4C302F" w:rsidRPr="006E5BFC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Дошкільний навчальний заклад № 7 “Буратіно“ Павлоградської міської ради Дніпропетровської обл.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4C302F" w:rsidRPr="006E5BFC" w:rsidRDefault="004C302F" w:rsidP="004C3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6E5BFC">
                <w:rPr>
                  <w:rFonts w:ascii="Times New Roman" w:eastAsia="Times New Roman" w:hAnsi="Times New Roman"/>
                  <w:sz w:val="24"/>
                  <w:lang w:eastAsia="ru-RU"/>
                </w:rPr>
                <w:t>51400 м</w:t>
              </w:r>
            </w:smartTag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. Павлоград, вул. Озерна, 79</w:t>
            </w:r>
          </w:p>
        </w:tc>
      </w:tr>
      <w:tr w:rsidR="004C302F" w:rsidRPr="006E5BFC" w:rsidTr="00C37AC7">
        <w:tc>
          <w:tcPr>
            <w:tcW w:w="567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16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4C302F" w:rsidRPr="006E5BFC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Дошкільний навчальний заклад № 8 “Барвінок“ Павлоградської міської ради Дніпропетровської обл.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4C302F" w:rsidRPr="006E5BFC" w:rsidRDefault="004C302F" w:rsidP="004C3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6E5BFC">
                <w:rPr>
                  <w:rFonts w:ascii="Times New Roman" w:eastAsia="Times New Roman" w:hAnsi="Times New Roman"/>
                  <w:sz w:val="24"/>
                  <w:lang w:eastAsia="ru-RU"/>
                </w:rPr>
                <w:t>51400 м</w:t>
              </w:r>
            </w:smartTag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 xml:space="preserve">. Павлоград, вул. О. Пчілки, 113 </w:t>
            </w:r>
          </w:p>
        </w:tc>
      </w:tr>
      <w:tr w:rsidR="004C302F" w:rsidRPr="006E5BFC" w:rsidTr="00C37AC7">
        <w:tc>
          <w:tcPr>
            <w:tcW w:w="567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17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4C302F" w:rsidRPr="006E5BFC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Заклад  дошкільної освіти № 11 «Ладусі» Павлоградської міської ради Дніпропетровської обл.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4C302F" w:rsidRPr="006E5BFC" w:rsidRDefault="004C302F" w:rsidP="004C302F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6E5BFC">
                <w:rPr>
                  <w:rFonts w:ascii="Times New Roman" w:eastAsia="Times New Roman" w:hAnsi="Times New Roman"/>
                  <w:sz w:val="24"/>
                  <w:lang w:eastAsia="ru-RU"/>
                </w:rPr>
                <w:t>51400 м</w:t>
              </w:r>
            </w:smartTag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 xml:space="preserve">. Павлоград, вул. </w:t>
            </w:r>
            <w:proofErr w:type="spellStart"/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Західнодонбаська</w:t>
            </w:r>
            <w:proofErr w:type="spellEnd"/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 xml:space="preserve">, 26Б, </w:t>
            </w:r>
          </w:p>
        </w:tc>
      </w:tr>
      <w:tr w:rsidR="004C302F" w:rsidRPr="006E5BFC" w:rsidTr="00C37AC7">
        <w:tc>
          <w:tcPr>
            <w:tcW w:w="567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18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4C302F" w:rsidRPr="006E5BFC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Дошкільний навчальний заклад № 15  "Джерельце" Павлоградської міської ради Дніпропетровської обл.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4C302F" w:rsidRPr="006E5BFC" w:rsidRDefault="004C302F" w:rsidP="004C3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6E5BFC">
                <w:rPr>
                  <w:rFonts w:ascii="Times New Roman" w:eastAsia="Times New Roman" w:hAnsi="Times New Roman"/>
                  <w:sz w:val="24"/>
                  <w:lang w:eastAsia="ru-RU"/>
                </w:rPr>
                <w:t>51400 м</w:t>
              </w:r>
            </w:smartTag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 xml:space="preserve">. Павлоград, вул. Челюскінців,10  </w:t>
            </w:r>
          </w:p>
        </w:tc>
      </w:tr>
      <w:tr w:rsidR="004C302F" w:rsidRPr="006E5BFC" w:rsidTr="00C37AC7">
        <w:tc>
          <w:tcPr>
            <w:tcW w:w="567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lastRenderedPageBreak/>
              <w:t>19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4C302F" w:rsidRPr="006E5BFC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Дошкільний навчальний заклад № 16 “Світлячок“ Павлоградської міської ради Дніпропетровської обл.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4C302F" w:rsidRPr="006E5BFC" w:rsidRDefault="004C302F" w:rsidP="004C3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6E5BFC">
                <w:rPr>
                  <w:rFonts w:ascii="Times New Roman" w:eastAsia="Times New Roman" w:hAnsi="Times New Roman"/>
                  <w:sz w:val="24"/>
                  <w:lang w:eastAsia="ru-RU"/>
                </w:rPr>
                <w:t>51400 м</w:t>
              </w:r>
            </w:smartTag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 xml:space="preserve">. Павлоград, вул. Г. Світличної, 58 </w:t>
            </w:r>
          </w:p>
        </w:tc>
      </w:tr>
      <w:tr w:rsidR="004C302F" w:rsidRPr="006E5BFC" w:rsidTr="00C37AC7">
        <w:tc>
          <w:tcPr>
            <w:tcW w:w="567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20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4C302F" w:rsidRPr="006E5BFC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Дошкільний навчальний заклад № 18 “Сонечко“ Павлоградської міської ради Дніпропетровської обл.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4C302F" w:rsidRPr="006E5BFC" w:rsidRDefault="004C302F" w:rsidP="004C3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6E5BFC">
                <w:rPr>
                  <w:rFonts w:ascii="Times New Roman" w:eastAsia="Times New Roman" w:hAnsi="Times New Roman"/>
                  <w:sz w:val="24"/>
                  <w:lang w:eastAsia="ru-RU"/>
                </w:rPr>
                <w:t>51400 м</w:t>
              </w:r>
            </w:smartTag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 xml:space="preserve">. Павлоград, вул. Дніпровська,276А  </w:t>
            </w:r>
          </w:p>
        </w:tc>
      </w:tr>
      <w:tr w:rsidR="004C302F" w:rsidRPr="006E5BFC" w:rsidTr="00C37AC7">
        <w:tc>
          <w:tcPr>
            <w:tcW w:w="567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21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4C302F" w:rsidRPr="006E5BFC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Дошкільний навчальний заклад № 23 “Колобок“ Павлоградської міської ради Дніпропетровської обл.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4C302F" w:rsidRPr="006E5BFC" w:rsidRDefault="004C302F" w:rsidP="004C3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6E5BFC">
                <w:rPr>
                  <w:rFonts w:ascii="Times New Roman" w:eastAsia="Times New Roman" w:hAnsi="Times New Roman"/>
                  <w:sz w:val="24"/>
                  <w:lang w:eastAsia="ru-RU"/>
                </w:rPr>
                <w:t>51400 м</w:t>
              </w:r>
            </w:smartTag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 xml:space="preserve">. Павлоград, вул. Поштова, 6А </w:t>
            </w:r>
          </w:p>
        </w:tc>
      </w:tr>
      <w:tr w:rsidR="004C302F" w:rsidRPr="006E5BFC" w:rsidTr="00C37AC7">
        <w:tc>
          <w:tcPr>
            <w:tcW w:w="567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22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4C302F" w:rsidRPr="006E5BFC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Дошкільний навчальний заклад № 28 “Дружба“ Павлоградської міської ради Дніпропетровської обл.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4C302F" w:rsidRPr="006E5BFC" w:rsidRDefault="004C302F" w:rsidP="004C3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6E5BFC">
                <w:rPr>
                  <w:rFonts w:ascii="Times New Roman" w:eastAsia="Times New Roman" w:hAnsi="Times New Roman"/>
                  <w:sz w:val="24"/>
                  <w:lang w:eastAsia="ru-RU"/>
                </w:rPr>
                <w:t>51400 м</w:t>
              </w:r>
            </w:smartTag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 xml:space="preserve">. Павлоград, вул. Миру, 71Б </w:t>
            </w:r>
          </w:p>
        </w:tc>
      </w:tr>
      <w:tr w:rsidR="004C302F" w:rsidRPr="006E5BFC" w:rsidTr="00C37AC7">
        <w:tc>
          <w:tcPr>
            <w:tcW w:w="567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23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4C302F" w:rsidRPr="006E5BFC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Заклад  дошкільної освіти № 30 «Журавлик» Павлоградської міської ради Дніпропетровської обл.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4C302F" w:rsidRPr="006E5BFC" w:rsidRDefault="004C302F" w:rsidP="004C3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6E5BFC">
                <w:rPr>
                  <w:rFonts w:ascii="Times New Roman" w:eastAsia="Times New Roman" w:hAnsi="Times New Roman"/>
                  <w:sz w:val="24"/>
                  <w:lang w:eastAsia="ru-RU"/>
                </w:rPr>
                <w:t>51400 м</w:t>
              </w:r>
            </w:smartTag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 xml:space="preserve">. Павлоград, вул. Комарова, 17А, </w:t>
            </w:r>
          </w:p>
        </w:tc>
      </w:tr>
      <w:tr w:rsidR="004C302F" w:rsidRPr="006E5BFC" w:rsidTr="00C37AC7">
        <w:tc>
          <w:tcPr>
            <w:tcW w:w="567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24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4C302F" w:rsidRPr="006E5BFC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Дошкільний навчальний заклад № 31 “</w:t>
            </w:r>
            <w:proofErr w:type="spellStart"/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Горобинка</w:t>
            </w:r>
            <w:proofErr w:type="spellEnd"/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“ Павлоградської міської ради Дніпропетровської обл.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4C302F" w:rsidRPr="006E5BFC" w:rsidRDefault="004C302F" w:rsidP="004C3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6E5BFC">
                <w:rPr>
                  <w:rFonts w:ascii="Times New Roman" w:eastAsia="Times New Roman" w:hAnsi="Times New Roman"/>
                  <w:sz w:val="24"/>
                  <w:lang w:eastAsia="ru-RU"/>
                </w:rPr>
                <w:t>51400 м</w:t>
              </w:r>
            </w:smartTag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 xml:space="preserve">. Павлоград, вул. Некрасова, 37А  </w:t>
            </w:r>
          </w:p>
        </w:tc>
      </w:tr>
      <w:tr w:rsidR="004C302F" w:rsidRPr="006E5BFC" w:rsidTr="00C37AC7">
        <w:tc>
          <w:tcPr>
            <w:tcW w:w="567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25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4C302F" w:rsidRPr="006E5BFC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Заклад  дошкільної освіти № 47 “</w:t>
            </w:r>
            <w:proofErr w:type="spellStart"/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Журавонька</w:t>
            </w:r>
            <w:proofErr w:type="spellEnd"/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“ Павлоградської міської ради Дніпропетровської обл.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4C302F" w:rsidRPr="006E5BFC" w:rsidRDefault="004C302F" w:rsidP="004C3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6E5BFC">
                <w:rPr>
                  <w:rFonts w:ascii="Times New Roman" w:eastAsia="Times New Roman" w:hAnsi="Times New Roman"/>
                  <w:sz w:val="24"/>
                  <w:lang w:eastAsia="ru-RU"/>
                </w:rPr>
                <w:t>51400 м</w:t>
              </w:r>
            </w:smartTag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 xml:space="preserve">. Павлоград, вул. Кільцева, 8 </w:t>
            </w:r>
          </w:p>
        </w:tc>
      </w:tr>
      <w:tr w:rsidR="004C302F" w:rsidRPr="006E5BFC" w:rsidTr="00C37AC7">
        <w:tc>
          <w:tcPr>
            <w:tcW w:w="567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26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4C302F" w:rsidRPr="006E5BFC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Дошкільний навчальний заклад № 53  «Гвоздичка» Павлоградської міської ради Дніпропетровської обл.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4C302F" w:rsidRPr="006E5BFC" w:rsidRDefault="004C302F" w:rsidP="004C302F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6E5BFC">
                <w:rPr>
                  <w:rFonts w:ascii="Times New Roman" w:eastAsia="Times New Roman" w:hAnsi="Times New Roman"/>
                  <w:sz w:val="24"/>
                  <w:lang w:eastAsia="ru-RU"/>
                </w:rPr>
                <w:t>51400 м</w:t>
              </w:r>
            </w:smartTag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 xml:space="preserve">. Павлоград, вул. Верстатобудівників, 10А  </w:t>
            </w:r>
          </w:p>
        </w:tc>
      </w:tr>
      <w:tr w:rsidR="004C302F" w:rsidRPr="006E5BFC" w:rsidTr="00C37AC7">
        <w:tc>
          <w:tcPr>
            <w:tcW w:w="567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27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4C302F" w:rsidRPr="006E5BFC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Дошкільний навчальний заклад № 60 «Ювілейний» Павлоградської міської ради Дніпропетровської обл.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4C302F" w:rsidRPr="006E5BFC" w:rsidRDefault="004C302F" w:rsidP="004C3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6E5BFC">
                <w:rPr>
                  <w:rFonts w:ascii="Times New Roman" w:eastAsia="Times New Roman" w:hAnsi="Times New Roman"/>
                  <w:sz w:val="24"/>
                  <w:lang w:eastAsia="ru-RU"/>
                </w:rPr>
                <w:t>51400 м</w:t>
              </w:r>
            </w:smartTag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. Павлоград, вул. Новоросійська,12</w:t>
            </w:r>
          </w:p>
        </w:tc>
      </w:tr>
      <w:tr w:rsidR="004C302F" w:rsidRPr="006E5BFC" w:rsidTr="00C37AC7">
        <w:tc>
          <w:tcPr>
            <w:tcW w:w="567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28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4C302F" w:rsidRPr="006E5BFC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Дошкільний навчальний заклад № 61 «Зоряний» Павлоградської міської ради Дніпропетровської обл.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4C302F" w:rsidRPr="006E5BFC" w:rsidRDefault="004C302F" w:rsidP="004C302F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6E5BFC">
                <w:rPr>
                  <w:rFonts w:ascii="Times New Roman" w:eastAsia="Times New Roman" w:hAnsi="Times New Roman"/>
                  <w:sz w:val="24"/>
                  <w:lang w:eastAsia="ru-RU"/>
                </w:rPr>
                <w:t>51400 м</w:t>
              </w:r>
            </w:smartTag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. Павлоград, вул. Верстатобудівників 1Б</w:t>
            </w:r>
          </w:p>
        </w:tc>
      </w:tr>
      <w:tr w:rsidR="004C302F" w:rsidRPr="006E5BFC" w:rsidTr="00C37AC7">
        <w:tc>
          <w:tcPr>
            <w:tcW w:w="567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29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4C302F" w:rsidRPr="006E5BFC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Дошкільний навчальний заклад № 65  «Голубі доріжки» Павлоградської міської ради Дніпропетровської обл.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4C302F" w:rsidRPr="006E5BFC" w:rsidRDefault="004C302F" w:rsidP="004C3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6E5BFC">
                <w:rPr>
                  <w:rFonts w:ascii="Times New Roman" w:eastAsia="Times New Roman" w:hAnsi="Times New Roman"/>
                  <w:sz w:val="24"/>
                  <w:lang w:eastAsia="ru-RU"/>
                </w:rPr>
                <w:t>51400 м</w:t>
              </w:r>
            </w:smartTag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 xml:space="preserve">. Павлоград, вул. </w:t>
            </w:r>
            <w:proofErr w:type="spellStart"/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Балашовська</w:t>
            </w:r>
            <w:proofErr w:type="spellEnd"/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 xml:space="preserve"> 6Б </w:t>
            </w:r>
          </w:p>
        </w:tc>
      </w:tr>
      <w:tr w:rsidR="004C302F" w:rsidRPr="006E5BFC" w:rsidTr="00C37AC7">
        <w:tc>
          <w:tcPr>
            <w:tcW w:w="567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30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4C302F" w:rsidRPr="006E5BFC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Міжшкільний навчально-виробничий комбінат Павлоградської міської ради Дніпропетровської обл.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4C302F" w:rsidRPr="006E5BFC" w:rsidRDefault="004C302F" w:rsidP="004C302F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6E5BFC">
                <w:rPr>
                  <w:rFonts w:ascii="Times New Roman" w:eastAsia="Times New Roman" w:hAnsi="Times New Roman"/>
                  <w:sz w:val="24"/>
                  <w:lang w:eastAsia="ru-RU"/>
                </w:rPr>
                <w:t>51400 м</w:t>
              </w:r>
            </w:smartTag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. Павлоград, вул. Преображенська,12А</w:t>
            </w:r>
          </w:p>
        </w:tc>
      </w:tr>
      <w:tr w:rsidR="004C302F" w:rsidRPr="006E5BFC" w:rsidTr="00C37AC7">
        <w:tc>
          <w:tcPr>
            <w:tcW w:w="567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31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4C302F" w:rsidRPr="006E5BFC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Центр творчості дітей та юнацтва Павлоградської міської ради Дніпропетровської обл.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4C302F" w:rsidRPr="006E5BFC" w:rsidRDefault="004C302F" w:rsidP="004C302F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6E5BFC">
                <w:rPr>
                  <w:rFonts w:ascii="Times New Roman" w:eastAsia="Times New Roman" w:hAnsi="Times New Roman"/>
                  <w:sz w:val="24"/>
                  <w:lang w:eastAsia="ru-RU"/>
                </w:rPr>
                <w:t>51400 м</w:t>
              </w:r>
            </w:smartTag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. Павлоград, Заводська, 24</w:t>
            </w:r>
          </w:p>
        </w:tc>
      </w:tr>
      <w:tr w:rsidR="004C302F" w:rsidRPr="006E5BFC" w:rsidTr="00C37AC7">
        <w:tc>
          <w:tcPr>
            <w:tcW w:w="567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32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4C302F" w:rsidRPr="006E5BFC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Станція юних натуралістів Павлоградської міської ради Дніпропетровської обл.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4C302F" w:rsidRPr="006E5BFC" w:rsidRDefault="004C302F" w:rsidP="004C3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6E5BFC">
                <w:rPr>
                  <w:rFonts w:ascii="Times New Roman" w:eastAsia="Times New Roman" w:hAnsi="Times New Roman"/>
                  <w:sz w:val="24"/>
                  <w:lang w:eastAsia="ru-RU"/>
                </w:rPr>
                <w:t>51400 м</w:t>
              </w:r>
            </w:smartTag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. Павлоград, вул. Соборна, 15</w:t>
            </w:r>
          </w:p>
        </w:tc>
      </w:tr>
      <w:tr w:rsidR="004C302F" w:rsidRPr="006E5BFC" w:rsidTr="00C37AC7">
        <w:tc>
          <w:tcPr>
            <w:tcW w:w="567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33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4C302F" w:rsidRPr="006E5BFC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Комунальний заклад «Павлоградський міський науково-методичний кабінет»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4C302F" w:rsidRPr="006E5BFC" w:rsidRDefault="004C302F" w:rsidP="004C3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51400 м. Павлоград, вул. Соборна, 42 а</w:t>
            </w:r>
          </w:p>
        </w:tc>
      </w:tr>
      <w:tr w:rsidR="004C302F" w:rsidRPr="006E5BFC" w:rsidTr="00C37AC7">
        <w:tc>
          <w:tcPr>
            <w:tcW w:w="567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34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4C302F" w:rsidRPr="004C302F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4C302F">
              <w:rPr>
                <w:rFonts w:ascii="Times New Roman" w:eastAsia="Times New Roman" w:hAnsi="Times New Roman"/>
                <w:sz w:val="24"/>
                <w:lang w:eastAsia="ru-RU"/>
              </w:rPr>
              <w:t>Неповна середня школа № 13 Павлоградської міської ради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4C302F" w:rsidRPr="004C302F" w:rsidRDefault="004C302F" w:rsidP="004C3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4C302F">
              <w:rPr>
                <w:rFonts w:ascii="Times New Roman" w:eastAsia="Times New Roman" w:hAnsi="Times New Roman"/>
                <w:sz w:val="24"/>
                <w:lang w:eastAsia="ru-RU"/>
              </w:rPr>
              <w:t>51400 м. Павлоград, вул. Івана Богуна, 39</w:t>
            </w:r>
          </w:p>
        </w:tc>
      </w:tr>
      <w:tr w:rsidR="004C302F" w:rsidRPr="006E5BFC" w:rsidTr="00C37AC7">
        <w:tc>
          <w:tcPr>
            <w:tcW w:w="567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35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4C302F" w:rsidRPr="004C302F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4C302F">
              <w:rPr>
                <w:rFonts w:ascii="Times New Roman" w:eastAsia="Times New Roman" w:hAnsi="Times New Roman"/>
                <w:sz w:val="24"/>
                <w:lang w:eastAsia="ru-RU"/>
              </w:rPr>
              <w:t>Дошкільний навчальний заклад № 21 Павлоградської міської ради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4C302F" w:rsidRPr="004C302F" w:rsidRDefault="004C302F" w:rsidP="004C3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4C302F">
              <w:rPr>
                <w:rFonts w:ascii="Times New Roman" w:eastAsia="Times New Roman" w:hAnsi="Times New Roman"/>
                <w:sz w:val="24"/>
                <w:lang w:eastAsia="ru-RU"/>
              </w:rPr>
              <w:t>51400 м. Павлоград, вул. Волонтерів, 1А</w:t>
            </w:r>
          </w:p>
        </w:tc>
      </w:tr>
      <w:tr w:rsidR="004C302F" w:rsidRPr="006E5BFC" w:rsidTr="00C37AC7">
        <w:tc>
          <w:tcPr>
            <w:tcW w:w="567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36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4C302F" w:rsidRPr="004C302F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4C302F">
              <w:rPr>
                <w:rFonts w:ascii="Times New Roman" w:eastAsia="Times New Roman" w:hAnsi="Times New Roman"/>
                <w:sz w:val="24"/>
                <w:lang w:eastAsia="ru-RU"/>
              </w:rPr>
              <w:t>«Дошкільний навчальний заклад – загальноосвітній навчальний заклад № 22» Павлоградської міської ради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4C302F" w:rsidRPr="004C302F" w:rsidRDefault="004C302F" w:rsidP="004C3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4C302F">
              <w:rPr>
                <w:rFonts w:ascii="Times New Roman" w:eastAsia="Times New Roman" w:hAnsi="Times New Roman"/>
                <w:sz w:val="24"/>
                <w:lang w:eastAsia="ru-RU"/>
              </w:rPr>
              <w:t>51400 м. Павлоград, вул. Спортивна, 61</w:t>
            </w:r>
          </w:p>
        </w:tc>
      </w:tr>
      <w:tr w:rsidR="004C302F" w:rsidRPr="006E5BFC" w:rsidTr="00C37AC7">
        <w:tc>
          <w:tcPr>
            <w:tcW w:w="567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37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4C302F" w:rsidRPr="004C302F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4C302F">
              <w:rPr>
                <w:rFonts w:ascii="Times New Roman" w:eastAsia="Times New Roman" w:hAnsi="Times New Roman"/>
                <w:sz w:val="24"/>
                <w:lang w:eastAsia="ru-RU"/>
              </w:rPr>
              <w:t xml:space="preserve">Дошкільний навчальний заклад № 19 </w:t>
            </w:r>
          </w:p>
          <w:p w:rsidR="004C302F" w:rsidRPr="004C302F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4C302F">
              <w:rPr>
                <w:rFonts w:ascii="Times New Roman" w:eastAsia="Times New Roman" w:hAnsi="Times New Roman"/>
                <w:sz w:val="24"/>
                <w:lang w:eastAsia="ru-RU"/>
              </w:rPr>
              <w:t>Павлоградської міської ради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4C302F" w:rsidRPr="004C302F" w:rsidRDefault="004C302F" w:rsidP="004C3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4C302F">
              <w:rPr>
                <w:rFonts w:ascii="Times New Roman" w:eastAsia="Times New Roman" w:hAnsi="Times New Roman"/>
                <w:sz w:val="24"/>
                <w:lang w:eastAsia="ru-RU"/>
              </w:rPr>
              <w:t xml:space="preserve">51400 м. Павлоград, вул. Харківська, 21 </w:t>
            </w:r>
          </w:p>
        </w:tc>
      </w:tr>
      <w:tr w:rsidR="004C302F" w:rsidRPr="006E5BFC" w:rsidTr="00C37AC7">
        <w:tc>
          <w:tcPr>
            <w:tcW w:w="567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38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4C302F" w:rsidRPr="004C302F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4C302F">
              <w:rPr>
                <w:rFonts w:ascii="Times New Roman" w:eastAsia="Times New Roman" w:hAnsi="Times New Roman"/>
                <w:sz w:val="24"/>
                <w:lang w:eastAsia="ru-RU"/>
              </w:rPr>
              <w:t xml:space="preserve">Дошкільний навчальний заклад № 24 </w:t>
            </w:r>
          </w:p>
          <w:p w:rsidR="004C302F" w:rsidRPr="004C302F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4C302F">
              <w:rPr>
                <w:rFonts w:ascii="Times New Roman" w:eastAsia="Times New Roman" w:hAnsi="Times New Roman"/>
                <w:sz w:val="24"/>
                <w:lang w:eastAsia="ru-RU"/>
              </w:rPr>
              <w:t>Павлоградської міської ради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4C302F" w:rsidRPr="004C302F" w:rsidRDefault="004C302F" w:rsidP="004C3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4C302F">
              <w:rPr>
                <w:rFonts w:ascii="Times New Roman" w:eastAsia="Times New Roman" w:hAnsi="Times New Roman"/>
                <w:sz w:val="24"/>
                <w:lang w:eastAsia="ru-RU"/>
              </w:rPr>
              <w:t>51400 м. Павлоград, вул. Преображенська, 24А</w:t>
            </w:r>
          </w:p>
        </w:tc>
      </w:tr>
      <w:tr w:rsidR="004C302F" w:rsidRPr="006E5BFC" w:rsidTr="00C37AC7">
        <w:tc>
          <w:tcPr>
            <w:tcW w:w="567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39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4C302F" w:rsidRPr="004C302F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4C302F">
              <w:rPr>
                <w:rFonts w:ascii="Times New Roman" w:eastAsia="Times New Roman" w:hAnsi="Times New Roman"/>
                <w:sz w:val="24"/>
                <w:lang w:eastAsia="ru-RU"/>
              </w:rPr>
              <w:t xml:space="preserve">Дошкільний навчальний заклад № 33 </w:t>
            </w:r>
          </w:p>
          <w:p w:rsidR="004C302F" w:rsidRPr="004C302F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4C302F">
              <w:rPr>
                <w:rFonts w:ascii="Times New Roman" w:eastAsia="Times New Roman" w:hAnsi="Times New Roman"/>
                <w:sz w:val="24"/>
                <w:lang w:eastAsia="ru-RU"/>
              </w:rPr>
              <w:t>Павлоградської міської ради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4C302F" w:rsidRPr="004C302F" w:rsidRDefault="004C302F" w:rsidP="004C3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4C302F">
              <w:rPr>
                <w:rFonts w:ascii="Times New Roman" w:eastAsia="Times New Roman" w:hAnsi="Times New Roman"/>
                <w:sz w:val="24"/>
                <w:lang w:eastAsia="ru-RU"/>
              </w:rPr>
              <w:t>51400 м. Павлоград, вул. Будівельна, 12</w:t>
            </w:r>
          </w:p>
        </w:tc>
      </w:tr>
      <w:tr w:rsidR="004C302F" w:rsidRPr="006E5BFC" w:rsidTr="00C37AC7">
        <w:tc>
          <w:tcPr>
            <w:tcW w:w="567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40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4C302F" w:rsidRPr="004C302F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4C302F">
              <w:rPr>
                <w:rFonts w:ascii="Times New Roman" w:eastAsia="Times New Roman" w:hAnsi="Times New Roman"/>
                <w:sz w:val="24"/>
                <w:lang w:eastAsia="ru-RU"/>
              </w:rPr>
              <w:t xml:space="preserve">Дошкільний навчальний заклад № 51 </w:t>
            </w:r>
          </w:p>
          <w:p w:rsidR="004C302F" w:rsidRPr="004C302F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4C302F">
              <w:rPr>
                <w:rFonts w:ascii="Times New Roman" w:eastAsia="Times New Roman" w:hAnsi="Times New Roman"/>
                <w:sz w:val="24"/>
                <w:lang w:eastAsia="ru-RU"/>
              </w:rPr>
              <w:t>Павлоградської міської ради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4C302F" w:rsidRPr="004C302F" w:rsidRDefault="004C302F" w:rsidP="004C3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4C302F">
              <w:rPr>
                <w:rFonts w:ascii="Times New Roman" w:eastAsia="Times New Roman" w:hAnsi="Times New Roman"/>
                <w:sz w:val="24"/>
                <w:lang w:eastAsia="ru-RU"/>
              </w:rPr>
              <w:t>51400 м. Павлоград, вул.  Паркова, 1А</w:t>
            </w:r>
          </w:p>
        </w:tc>
      </w:tr>
      <w:tr w:rsidR="004C302F" w:rsidRPr="006E5BFC" w:rsidTr="00C37AC7">
        <w:tc>
          <w:tcPr>
            <w:tcW w:w="567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41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4C302F" w:rsidRPr="004C302F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4C302F">
              <w:rPr>
                <w:rFonts w:ascii="Times New Roman" w:eastAsia="Times New Roman" w:hAnsi="Times New Roman"/>
                <w:sz w:val="24"/>
                <w:lang w:eastAsia="ru-RU"/>
              </w:rPr>
              <w:t xml:space="preserve">Будівля за </w:t>
            </w:r>
            <w:proofErr w:type="spellStart"/>
            <w:r w:rsidRPr="004C302F">
              <w:rPr>
                <w:rFonts w:ascii="Times New Roman" w:eastAsia="Times New Roman" w:hAnsi="Times New Roman"/>
                <w:sz w:val="24"/>
                <w:lang w:eastAsia="ru-RU"/>
              </w:rPr>
              <w:t>адресою</w:t>
            </w:r>
            <w:proofErr w:type="spellEnd"/>
            <w:r w:rsidRPr="004C302F">
              <w:rPr>
                <w:rFonts w:ascii="Times New Roman" w:eastAsia="Times New Roman" w:hAnsi="Times New Roman"/>
                <w:sz w:val="24"/>
                <w:lang w:eastAsia="ru-RU"/>
              </w:rPr>
              <w:t xml:space="preserve"> вул. Соборна, 42А </w:t>
            </w:r>
          </w:p>
          <w:p w:rsidR="004C302F" w:rsidRPr="004C302F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4C302F">
              <w:rPr>
                <w:rFonts w:ascii="Times New Roman" w:eastAsia="Times New Roman" w:hAnsi="Times New Roman"/>
                <w:sz w:val="24"/>
                <w:lang w:eastAsia="ru-RU"/>
              </w:rPr>
              <w:t>Павлоградської міської ради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4C302F" w:rsidRPr="004C302F" w:rsidRDefault="004C302F" w:rsidP="004C3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4C302F">
              <w:rPr>
                <w:rFonts w:ascii="Times New Roman" w:eastAsia="Times New Roman" w:hAnsi="Times New Roman"/>
                <w:sz w:val="24"/>
                <w:lang w:eastAsia="ru-RU"/>
              </w:rPr>
              <w:t>51400 м. Павлоград, вул. Соборна, 42А</w:t>
            </w:r>
          </w:p>
        </w:tc>
      </w:tr>
      <w:tr w:rsidR="004C302F" w:rsidRPr="006E5BFC" w:rsidTr="00C37AC7">
        <w:tc>
          <w:tcPr>
            <w:tcW w:w="567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42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4C302F" w:rsidRPr="004C302F" w:rsidRDefault="00C37AC7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Центр науково-технічної творчості учнівської молоді Павлоградської міської ради Дніпропетровської області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4C302F" w:rsidRPr="004C302F" w:rsidRDefault="004C302F" w:rsidP="004C3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4C302F">
              <w:rPr>
                <w:rFonts w:ascii="Times New Roman" w:eastAsia="Times New Roman" w:hAnsi="Times New Roman"/>
                <w:sz w:val="24"/>
                <w:lang w:eastAsia="ru-RU"/>
              </w:rPr>
              <w:t>51400 м. Павлоград, вул. Соборна, 42</w:t>
            </w:r>
          </w:p>
        </w:tc>
      </w:tr>
    </w:tbl>
    <w:p w:rsidR="004C302F" w:rsidRPr="006E5BFC" w:rsidRDefault="004C302F" w:rsidP="004C302F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C302F" w:rsidRPr="00440CA5" w:rsidRDefault="004C302F" w:rsidP="00440C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Секретар міської ради                                                       Сергій ОСТРЕНКО</w:t>
      </w:r>
    </w:p>
    <w:sectPr w:rsidR="004C302F" w:rsidRPr="00440CA5" w:rsidSect="00C37AC7">
      <w:pgSz w:w="11906" w:h="16838"/>
      <w:pgMar w:top="568" w:right="566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EC3DBB"/>
    <w:multiLevelType w:val="multilevel"/>
    <w:tmpl w:val="41A6E71A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2">
    <w:nsid w:val="54F04913"/>
    <w:multiLevelType w:val="hybridMultilevel"/>
    <w:tmpl w:val="B2E0AC08"/>
    <w:lvl w:ilvl="0" w:tplc="CEC02F2A">
      <w:start w:val="1"/>
      <w:numFmt w:val="decimal"/>
      <w:lvlText w:val="%1."/>
      <w:lvlJc w:val="left"/>
      <w:pPr>
        <w:ind w:left="165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6F875386"/>
    <w:multiLevelType w:val="hybridMultilevel"/>
    <w:tmpl w:val="B8C4E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EBE"/>
    <w:rsid w:val="0003139C"/>
    <w:rsid w:val="000467D1"/>
    <w:rsid w:val="00050275"/>
    <w:rsid w:val="000819B6"/>
    <w:rsid w:val="000B21EC"/>
    <w:rsid w:val="000E2297"/>
    <w:rsid w:val="000E6F77"/>
    <w:rsid w:val="000F300B"/>
    <w:rsid w:val="00103057"/>
    <w:rsid w:val="001120AB"/>
    <w:rsid w:val="001521B3"/>
    <w:rsid w:val="00186203"/>
    <w:rsid w:val="00194495"/>
    <w:rsid w:val="001D4223"/>
    <w:rsid w:val="001E6F93"/>
    <w:rsid w:val="002C079E"/>
    <w:rsid w:val="002D5998"/>
    <w:rsid w:val="002F0D71"/>
    <w:rsid w:val="00324093"/>
    <w:rsid w:val="00376444"/>
    <w:rsid w:val="00410FDD"/>
    <w:rsid w:val="00440CA5"/>
    <w:rsid w:val="004448F5"/>
    <w:rsid w:val="00496E32"/>
    <w:rsid w:val="004B5E1F"/>
    <w:rsid w:val="004C302F"/>
    <w:rsid w:val="004E6EBE"/>
    <w:rsid w:val="0054508C"/>
    <w:rsid w:val="00545323"/>
    <w:rsid w:val="00551F3E"/>
    <w:rsid w:val="005A0EEE"/>
    <w:rsid w:val="005A454D"/>
    <w:rsid w:val="005C42DD"/>
    <w:rsid w:val="005E4355"/>
    <w:rsid w:val="006116AF"/>
    <w:rsid w:val="00615520"/>
    <w:rsid w:val="00622026"/>
    <w:rsid w:val="00696E6A"/>
    <w:rsid w:val="006B0F99"/>
    <w:rsid w:val="00712AA6"/>
    <w:rsid w:val="0074412E"/>
    <w:rsid w:val="00755845"/>
    <w:rsid w:val="00775331"/>
    <w:rsid w:val="0082287A"/>
    <w:rsid w:val="008376CB"/>
    <w:rsid w:val="00843DEB"/>
    <w:rsid w:val="00854A88"/>
    <w:rsid w:val="008873D5"/>
    <w:rsid w:val="00913D72"/>
    <w:rsid w:val="00975DAB"/>
    <w:rsid w:val="009825DC"/>
    <w:rsid w:val="009A7D1A"/>
    <w:rsid w:val="009C2EAC"/>
    <w:rsid w:val="009D0FBA"/>
    <w:rsid w:val="00A27CBD"/>
    <w:rsid w:val="00A5396C"/>
    <w:rsid w:val="00A861DE"/>
    <w:rsid w:val="00B12520"/>
    <w:rsid w:val="00B12FE7"/>
    <w:rsid w:val="00BF1880"/>
    <w:rsid w:val="00C37AC7"/>
    <w:rsid w:val="00C87CE8"/>
    <w:rsid w:val="00CA3EC9"/>
    <w:rsid w:val="00CA57D8"/>
    <w:rsid w:val="00CB0BA9"/>
    <w:rsid w:val="00CB4395"/>
    <w:rsid w:val="00D11C20"/>
    <w:rsid w:val="00D47868"/>
    <w:rsid w:val="00D74DE4"/>
    <w:rsid w:val="00D95B0A"/>
    <w:rsid w:val="00DC120B"/>
    <w:rsid w:val="00DD1AF1"/>
    <w:rsid w:val="00DE0693"/>
    <w:rsid w:val="00EC2C2B"/>
    <w:rsid w:val="00EF20E3"/>
    <w:rsid w:val="00F314ED"/>
    <w:rsid w:val="00FF0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CE4AC77-5D7C-4E3A-A365-1D2A55E7B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186203"/>
    <w:pPr>
      <w:keepNext/>
      <w:suppressAutoHyphens/>
      <w:spacing w:after="0" w:line="240" w:lineRule="auto"/>
      <w:ind w:left="1440" w:hanging="360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30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12E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86203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0F300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551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1F3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rsid w:val="00D95B0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opy-file-field">
    <w:name w:val="copy-file-field"/>
    <w:basedOn w:val="a0"/>
    <w:rsid w:val="007753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83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1193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2024-10-28T12:14:00Z</cp:lastPrinted>
  <dcterms:created xsi:type="dcterms:W3CDTF">2024-10-22T13:26:00Z</dcterms:created>
  <dcterms:modified xsi:type="dcterms:W3CDTF">2024-12-03T08:45:00Z</dcterms:modified>
</cp:coreProperties>
</file>